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38" w:type="dxa"/>
        <w:jc w:val="left"/>
        <w:tblInd w:w="-4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8"/>
        <w:gridCol w:w="1025"/>
        <w:gridCol w:w="687"/>
        <w:gridCol w:w="1588"/>
        <w:gridCol w:w="1137"/>
        <w:gridCol w:w="1925"/>
        <w:gridCol w:w="1188"/>
        <w:gridCol w:w="1475"/>
        <w:gridCol w:w="2787"/>
        <w:gridCol w:w="1138"/>
        <w:gridCol w:w="1075"/>
        <w:gridCol w:w="1075"/>
      </w:tblGrid>
      <w:tr>
        <w:trPr>
          <w:tblHeader w:val="true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L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P.</w: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0" allowOverlap="1" relativeHeight="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-914400</wp:posOffset>
                      </wp:positionV>
                      <wp:extent cx="9653905" cy="638175"/>
                      <wp:effectExtent l="0" t="0" r="0" b="0"/>
                      <wp:wrapNone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53905" cy="63817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EWIDENCJA KLUBÓW SPORTOWYCH DZIAŁAJĄCYCH W FORMIE STOWARZYSZEŃ, </w:t>
                                  </w:r>
                                </w:p>
                                <w:p>
                                  <w:pPr>
                                    <w:pStyle w:val="Normal"/>
                                    <w:bidi w:val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KTÓRYCH STATUTY NIE PRZEWIDUJĄ PROWADZENIA DZIAŁALNOŚCI GOSPODARCZEJ </w:t>
                                  </w:r>
                                </w:p>
                                <w:p>
                                  <w:pPr>
                                    <w:pStyle w:val="Normal"/>
                                    <w:bidi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xbxContent>
                            </wps:txbx>
                            <wps:bodyPr anchor="t" lIns="635" tIns="635" rIns="635" bIns="63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760.15pt;height:50.25pt;mso-wrap-distance-left:9.05pt;mso-wrap-distance-right:9.05pt;mso-wrap-distance-top:0pt;mso-wrap-distance-bottom:0pt;margin-top:-72pt;mso-position-vertical-relative:text;margin-left:0pt;mso-position-horizontal-relative:text">
                      <v:fill opacity="0f"/>
                      <v:textbox inset="0.000694444444444444in,0.000694444444444444in,0.000694444444444444in,0.000694444444444444in">
                        <w:txbxContent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EWIDENCJA KLUBÓW SPORTOWYCH DZIAŁAJĄCYCH W FORMIE STOWARZYSZEŃ, 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KTÓRYCH STATUTY NIE PRZEWIDUJĄ PROWADZENIA DZIAŁALNOŚCI GOSPODARCZEJ 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Numer ewidencyjny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Imiona i nazwiska oraz daty urodzenia członków komitetu założycielskiego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Nazwa, siedziba oraz adres klubu sportowego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Imiona, nazwiska i funkcje osób wchodzących w skład zarządu i organu kontroli wewnętrznej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Informacje o statucie: data uchwalenia, data zmiany statutu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dane osób upoważnionych do zaciągnięcia zobowiązań majątkowych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cele działania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teren działania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data wykreślenia klubu sportowego z ewidencji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inne uwagi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24.10.2002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Krzysztof Krakowski, Alfred Sobolewski, Karol Drzewiecki, Andrzej Gula, Roman Ludwiczak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Klub Szachowy "Odrodzenie-Szczytno" w Szczytnie</w:t>
            </w:r>
            <w:r>
              <w:rPr>
                <w:rFonts w:cs="Arial" w:ascii="Arial" w:hAnsi="Arial"/>
                <w:sz w:val="16"/>
                <w:szCs w:val="16"/>
              </w:rPr>
              <w:t xml:space="preserve"> ul. Solidarności 9 12-100 Szczytno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trike/>
                <w:color w:val="FF0000"/>
                <w:sz w:val="16"/>
                <w:szCs w:val="16"/>
              </w:rPr>
              <w:t xml:space="preserve">.ZARZĄD: </w:t>
            </w: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 xml:space="preserve">Przewodniczący- Krakowski Krzysztof, Wiceprezes- Sobolewski Alfred, Sekretarz i Skarbnik Drzewiecki Karol, Członek- Gula Andrzej,             </w:t>
            </w:r>
            <w:r>
              <w:rPr>
                <w:rFonts w:cs="Arial" w:ascii="Arial" w:hAnsi="Arial"/>
                <w:b/>
                <w:bCs/>
                <w:strike/>
                <w:color w:val="FF0000"/>
                <w:sz w:val="16"/>
                <w:szCs w:val="16"/>
              </w:rPr>
              <w:t>KOMISJA REWIZYJNA:</w:t>
            </w: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 xml:space="preserve"> Przewodniczący- Krzysztof Łuszczyk, Członkowie- Krawczyk Zbigniew, Karabela Dariusz</w:t>
            </w:r>
            <w:r>
              <w:rPr>
                <w:rFonts w:cs="Arial" w:ascii="Arial" w:hAnsi="Arial"/>
                <w:color w:val="FF0000"/>
                <w:sz w:val="16"/>
                <w:szCs w:val="16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strike/>
                <w:color w:val="FF3333"/>
                <w:sz w:val="16"/>
                <w:szCs w:val="16"/>
              </w:rPr>
              <w:t>ZARZĄD:</w:t>
            </w: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 xml:space="preserve"> Prezes - Krzysztof Krakowski, Wiceprezes - Alfred Sobolewski, Sekretarz – Anna Szwejkowska, Skarbnik - Karol Drzewiecki, Członek – Donat Czuba, </w:t>
            </w:r>
            <w:r>
              <w:rPr>
                <w:rFonts w:cs="Arial" w:ascii="Arial" w:hAnsi="Arial"/>
                <w:b/>
                <w:bCs/>
                <w:strike/>
                <w:color w:val="FF3333"/>
                <w:sz w:val="16"/>
                <w:szCs w:val="16"/>
              </w:rPr>
              <w:t xml:space="preserve">KOMISJA REWIZYJNA: </w:t>
            </w: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>Przewodniczący - Krzysztof Łuszczyk, Członkowie - Zbigniew Krawczyk, Dariusz Karabela,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ZARZĄD:</w:t>
            </w:r>
            <w:r>
              <w:rPr>
                <w:rFonts w:cs="Arial" w:ascii="Arial" w:hAnsi="Arial"/>
                <w:sz w:val="16"/>
                <w:szCs w:val="16"/>
              </w:rPr>
              <w:t xml:space="preserve"> Prezes - Krzysztof Krakowski, Wiceprezes – </w:t>
            </w:r>
            <w:r>
              <w:rPr>
                <w:rFonts w:cs="Arial" w:ascii="Arial" w:hAnsi="Arial"/>
                <w:sz w:val="16"/>
                <w:szCs w:val="16"/>
              </w:rPr>
              <w:t>Wojciech Wrześniowski</w:t>
            </w:r>
            <w:r>
              <w:rPr>
                <w:rFonts w:cs="Arial" w:ascii="Arial" w:hAnsi="Arial"/>
                <w:sz w:val="16"/>
                <w:szCs w:val="16"/>
              </w:rPr>
              <w:t xml:space="preserve">, Sekretarz – </w:t>
            </w:r>
            <w:r>
              <w:rPr>
                <w:rFonts w:cs="Arial" w:ascii="Arial" w:hAnsi="Arial"/>
                <w:sz w:val="16"/>
                <w:szCs w:val="16"/>
              </w:rPr>
              <w:t>Leszek Mielaczarek</w:t>
            </w:r>
            <w:r>
              <w:rPr>
                <w:rFonts w:cs="Arial" w:ascii="Arial" w:hAnsi="Arial"/>
                <w:sz w:val="16"/>
                <w:szCs w:val="16"/>
              </w:rPr>
              <w:t xml:space="preserve">, Skarbnik - Karol Drzewiecki, Członek – Donat Czuba,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KOMISJA REWIZYJNA: </w:t>
            </w:r>
            <w:r>
              <w:rPr>
                <w:rFonts w:cs="Arial" w:ascii="Arial" w:hAnsi="Arial"/>
                <w:sz w:val="16"/>
                <w:szCs w:val="16"/>
              </w:rPr>
              <w:t>Przewodniczący - Krzysztof Łuszczyk, Członkowie -  Dariusz Karabela,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19.09.2002r. </w:t>
              <w:br/>
              <w:t>zmiany</w:t>
              <w:br/>
              <w:t>20.01.2004r.</w:t>
              <w:br/>
              <w:t>26.02.2012 r.,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Do ważności oświadczeń dotyczących praw i zobowiązań majątkowych Klubu wymagane jest współdziałanie dwóch osób: prezesa lub wiceprezesa oraz skarbnika lub innej uprawnionej przez Zarząd osoby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 xml:space="preserve">Rozwój i popularyzacja szachów wśród społeczeństwa </w:t>
            </w:r>
            <w:r>
              <w:rPr>
                <w:rFonts w:cs="Arial" w:ascii="Arial" w:hAnsi="Arial"/>
                <w:sz w:val="16"/>
                <w:szCs w:val="16"/>
              </w:rPr>
              <w:br/>
              <w:t xml:space="preserve">celem klubu jest: </w:t>
              <w:br/>
              <w:t xml:space="preserve">1. rozwój i popularyzacja sportu szachowego, brydża sportowego </w:t>
              <w:br/>
              <w:t xml:space="preserve">i warcab wśród społeczeństwa, a szczególnie dzieci i młodzieży, </w:t>
              <w:br/>
              <w:t xml:space="preserve">2. prowadzenie na rzecz dzieci i młodzieży szkolnej pozaszkolnej działalności szkoleniowo-wychowawczej poprzez sport szachowy, </w:t>
              <w:br/>
              <w:t xml:space="preserve">3. animowanie życia sportowo-kulturalnego i edukacyjnego, </w:t>
              <w:br/>
              <w:t xml:space="preserve">4. poprzez współzawodnictwo sportowe aktywizowanie środowisk lokalnych, wspieranie inicjatyw lokalnych, </w:t>
              <w:br/>
              <w:t>5. organizacja imprez sportowych i rekreacyjnych.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Miasto Szczytno</w:t>
            </w:r>
            <w:r>
              <w:rPr>
                <w:rFonts w:cs="Arial" w:ascii="Arial" w:hAnsi="Arial"/>
                <w:sz w:val="16"/>
                <w:szCs w:val="16"/>
              </w:rPr>
              <w:br/>
            </w:r>
            <w:r>
              <w:rPr>
                <w:rFonts w:cs="Arial" w:ascii="Arial" w:hAnsi="Arial"/>
                <w:sz w:val="16"/>
                <w:szCs w:val="16"/>
              </w:rPr>
              <w:t>T</w:t>
            </w:r>
            <w:r>
              <w:rPr>
                <w:rFonts w:cs="Arial" w:ascii="Arial" w:hAnsi="Arial"/>
                <w:sz w:val="16"/>
                <w:szCs w:val="16"/>
              </w:rPr>
              <w:t>erenem działania jest obszar kraju, ze szczególnym uwzględnieniem gmin wiejskich, siedzibą władz jest Świetlica Spółdzielni Mieszkaniowej „Odrodzenie” w Szczytnie, przy ulicy Solidarności 9.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zmiany do ewidencji wprowadził Inspektor P. Krassowski 05.02.2013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21.12.2017 r.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12.01.2004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Mirosław Kowalski, Andrzej Dąbrowski, Józef Zdunek, Kazimierz Michalski, Magdalena Rzepecka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Piłkarski Klub Sportowy " Reda" w Szczytnie Dzierzki 8 12-122 Jedwabno</w:t>
            </w:r>
            <w:r>
              <w:rPr>
                <w:rFonts w:cs="Arial" w:ascii="Arial" w:hAnsi="Arial"/>
                <w:sz w:val="16"/>
                <w:szCs w:val="16"/>
              </w:rPr>
              <w:br/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Szczycieński Klub Sportowy „Szczytno”</w:t>
            </w:r>
            <w:r>
              <w:rPr>
                <w:rFonts w:cs="Arial" w:ascii="Arial" w:hAnsi="Arial"/>
                <w:sz w:val="16"/>
                <w:szCs w:val="16"/>
              </w:rPr>
              <w:t xml:space="preserve"> z siedzibą w Szczytnie ul. Ostrołęcka 2,</w:t>
              <w:br/>
              <w:t>12-100 Szczytno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trike/>
                <w:color w:val="FF0000"/>
                <w:sz w:val="16"/>
                <w:szCs w:val="16"/>
              </w:rPr>
              <w:t xml:space="preserve">ZARZĄD: </w:t>
            </w: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 xml:space="preserve">Mirosław Kowalski-Prezes, Sławomir Chmieliński-Zastępca Prezesa, Kazimierz Michalski-Sekretarz, </w:t>
            </w:r>
            <w:r>
              <w:rPr>
                <w:rFonts w:cs="Arial" w:ascii="Arial" w:hAnsi="Arial"/>
                <w:b/>
                <w:bCs/>
                <w:strike/>
                <w:color w:val="FF0000"/>
                <w:sz w:val="16"/>
                <w:szCs w:val="16"/>
              </w:rPr>
              <w:t>KOMISJA REWIZYJNA:</w:t>
            </w: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 xml:space="preserve"> Dorota Padiasek, Urszula Dudziec, Kazimierz Michalski</w:t>
            </w:r>
            <w:r>
              <w:rPr>
                <w:rFonts w:cs="Arial" w:ascii="Arial" w:hAnsi="Arial"/>
                <w:sz w:val="16"/>
                <w:szCs w:val="16"/>
              </w:rPr>
              <w:br/>
            </w:r>
            <w:r>
              <w:rPr>
                <w:rFonts w:cs="Arial" w:ascii="Arial" w:hAnsi="Arial"/>
                <w:b/>
                <w:bCs/>
                <w:strike/>
                <w:color w:val="FF3333"/>
                <w:sz w:val="16"/>
                <w:szCs w:val="16"/>
              </w:rPr>
              <w:t>Zarząd Klubu:</w:t>
            </w: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br/>
              <w:t>1. Pan  Mirosław Grzegorz Kowalski – Prezes</w:t>
              <w:br/>
              <w:t>2. Pan Zbigniew Magnuszewski – Wiceprezes                      3. Pan Jarosław Goroszkiewicz – Sekretarz</w:t>
              <w:br/>
              <w:t>4. Pan Dariusz Pogorzelski – Skarbnik</w:t>
              <w:br/>
              <w:t>5. Pan Marek Ałaj – Członek</w:t>
              <w:br/>
              <w:t>6. Pan Mariusz Korczakowski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Arial" w:cs="Arial" w:ascii="Arial" w:hAnsi="Arial"/>
                <w:strike/>
                <w:color w:val="FF3333"/>
                <w:sz w:val="16"/>
                <w:szCs w:val="16"/>
              </w:rPr>
              <w:t xml:space="preserve">– </w:t>
            </w: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>Członek</w:t>
              <w:br/>
              <w:t>7. Pan Andrzej Kwiatkowski – Członek</w:t>
              <w:br/>
            </w:r>
            <w:r>
              <w:rPr>
                <w:rFonts w:cs="Arial" w:ascii="Arial" w:hAnsi="Arial"/>
                <w:b/>
                <w:bCs/>
                <w:strike/>
                <w:color w:val="FF3333"/>
                <w:sz w:val="16"/>
                <w:szCs w:val="16"/>
              </w:rPr>
              <w:t>Komisja Rewizyjna:</w:t>
            </w: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br/>
              <w:t xml:space="preserve">1.Pan Ryszard Chorążewicz – Przewodniczący </w:t>
              <w:br/>
              <w:t>2. Pan Józef Zdunek – Członek 3. Pan Zygmunt Zapadka – Członek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br/>
            </w:r>
            <w:r>
              <w:rPr>
                <w:rFonts w:cs="Arial" w:ascii="Arial" w:hAnsi="Arial"/>
                <w:b/>
                <w:bCs/>
                <w:color w:val="FF0000"/>
                <w:sz w:val="16"/>
                <w:szCs w:val="16"/>
              </w:rPr>
              <w:t>Zarząd Klubu: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br/>
            </w:r>
            <w:r>
              <w:rPr>
                <w:rFonts w:cs="Arial" w:ascii="Arial" w:hAnsi="Arial"/>
                <w:color w:val="FF0000"/>
                <w:sz w:val="16"/>
                <w:szCs w:val="16"/>
              </w:rPr>
              <w:t>1. Pan Zbigniew Magnuszewski – Prezes Klubu</w:t>
              <w:br/>
              <w:t>2. Pan Ryszard Chorążewicz - Wiceprezes                       3. Pan Dariusz Jasiński – Sekretarz</w:t>
              <w:br/>
              <w:t>4. Pan Dariusz Pogorzelski – Skarbnik</w:t>
              <w:br/>
            </w: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5. Pan Marek Ałaj – Członek</w:t>
              <w:br/>
            </w:r>
            <w:r>
              <w:rPr>
                <w:rFonts w:cs="Arial" w:ascii="Arial" w:hAnsi="Arial"/>
                <w:color w:val="FF0000"/>
                <w:sz w:val="16"/>
                <w:szCs w:val="16"/>
              </w:rPr>
              <w:t>6. Pan Andrzej Kwiatkowski – Członek</w:t>
              <w:br/>
              <w:t>7. Pan Mirosław Zyśk – Członek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FF0000"/>
                <w:sz w:val="16"/>
                <w:szCs w:val="16"/>
              </w:rPr>
              <w:t>8. Pan Marek Jurczak– Członek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br/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6"/>
                <w:szCs w:val="16"/>
              </w:rPr>
              <w:t>Komisja Rewizyjna:</w:t>
            </w:r>
          </w:p>
          <w:p>
            <w:pPr>
              <w:pStyle w:val="Normal"/>
              <w:suppressAutoHyphens w:val="false"/>
              <w:bidi w:val="0"/>
              <w:spacing w:before="0" w:after="0"/>
              <w:contextualSpacing/>
              <w:jc w:val="lef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color w:val="FF0000"/>
                <w:sz w:val="16"/>
                <w:szCs w:val="16"/>
              </w:rPr>
              <w:t xml:space="preserve">1.Pan </w:t>
            </w:r>
            <w:r>
              <w:rPr>
                <w:rFonts w:cs="Arial" w:ascii="Arial" w:hAnsi="Arial"/>
                <w:b w:val="false"/>
                <w:bCs w:val="false"/>
                <w:color w:val="FF0000"/>
                <w:sz w:val="16"/>
                <w:szCs w:val="16"/>
              </w:rPr>
              <w:t>Aleksander Napiórkowski,</w:t>
            </w:r>
            <w:r>
              <w:rPr>
                <w:rFonts w:cs="Arial" w:ascii="Arial" w:hAnsi="Arial"/>
                <w:color w:val="FF0000"/>
                <w:sz w:val="16"/>
                <w:szCs w:val="16"/>
              </w:rPr>
              <w:t xml:space="preserve"> – Przewodniczący </w:t>
            </w:r>
          </w:p>
          <w:p>
            <w:pPr>
              <w:pStyle w:val="Normal"/>
              <w:suppressAutoHyphens w:val="false"/>
              <w:bidi w:val="0"/>
              <w:spacing w:before="0" w:after="0"/>
              <w:contextualSpacing/>
              <w:jc w:val="lef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color w:val="FF0000"/>
                <w:sz w:val="16"/>
                <w:szCs w:val="16"/>
              </w:rPr>
              <w:t xml:space="preserve">2.Pan </w:t>
            </w:r>
            <w:r>
              <w:rPr>
                <w:rFonts w:cs="Arial" w:ascii="Arial" w:hAnsi="Arial"/>
                <w:b w:val="false"/>
                <w:bCs w:val="false"/>
                <w:color w:val="FF0000"/>
                <w:sz w:val="16"/>
                <w:szCs w:val="16"/>
              </w:rPr>
              <w:t xml:space="preserve">Wojciech Kuchna </w:t>
            </w:r>
            <w:r>
              <w:rPr>
                <w:rFonts w:cs="Arial" w:ascii="Arial" w:hAnsi="Arial"/>
                <w:color w:val="FF0000"/>
                <w:sz w:val="16"/>
                <w:szCs w:val="16"/>
              </w:rPr>
              <w:t xml:space="preserve">– Sekretarz                   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color w:val="FF0000"/>
                <w:sz w:val="16"/>
                <w:szCs w:val="16"/>
              </w:rPr>
              <w:t xml:space="preserve">3.Pan </w:t>
            </w:r>
            <w:r>
              <w:rPr>
                <w:rFonts w:cs="Arial" w:ascii="Arial" w:hAnsi="Arial"/>
                <w:b w:val="false"/>
                <w:bCs w:val="false"/>
                <w:color w:val="FF0000"/>
                <w:sz w:val="16"/>
                <w:szCs w:val="16"/>
              </w:rPr>
              <w:t>Michał Bondaruk</w:t>
            </w:r>
            <w:r>
              <w:rPr>
                <w:rFonts w:cs="Arial" w:ascii="Arial" w:hAnsi="Arial"/>
                <w:color w:val="FF0000"/>
                <w:sz w:val="16"/>
                <w:szCs w:val="16"/>
              </w:rPr>
              <w:t xml:space="preserve"> – Członek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color w:val="FF0000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Z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arząd Klubu:</w:t>
              <w:br/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1.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Piotr Mikosza -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Prezes Klubu</w:t>
              <w:br/>
              <w:t xml:space="preserve">2.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Jarosław Jeziorny -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Wiceprezes                       3.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Artur Magnuszewski -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Sekretarz</w:t>
              <w:br/>
              <w:t xml:space="preserve">4.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Michał Bondaruk   -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Skarbnik</w:t>
            </w:r>
            <w:r>
              <w:rPr>
                <w:rFonts w:cs="Arial" w:ascii="Arial" w:hAnsi="Arial"/>
                <w:strike/>
                <w:color w:val="000000"/>
                <w:sz w:val="16"/>
                <w:szCs w:val="16"/>
              </w:rPr>
              <w:br/>
            </w:r>
            <w:r>
              <w:rPr>
                <w:rFonts w:cs="Arial" w:ascii="Arial" w:hAnsi="Arial"/>
                <w:strike/>
                <w:color w:val="000000"/>
                <w:sz w:val="16"/>
                <w:szCs w:val="16"/>
              </w:rPr>
              <w:t>5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. Andrzej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Kęszczyk -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6"/>
                <w:szCs w:val="16"/>
              </w:rPr>
              <w:t>Członek</w:t>
              <w:br/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Komisja Rewizyjna:</w:t>
            </w:r>
          </w:p>
          <w:p>
            <w:pPr>
              <w:pStyle w:val="Normal"/>
              <w:suppressAutoHyphens w:val="false"/>
              <w:bidi w:val="0"/>
              <w:spacing w:before="0" w:after="0"/>
              <w:contextualSpacing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1.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Łukasz Krzewski -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Przewodniczący </w:t>
            </w:r>
          </w:p>
          <w:p>
            <w:pPr>
              <w:pStyle w:val="Normal"/>
              <w:suppressAutoHyphens w:val="false"/>
              <w:bidi w:val="0"/>
              <w:spacing w:before="0" w:after="0"/>
              <w:contextualSpacing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2.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Waldemar Dębski -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Sekretarz                   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3.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Andrzej Albrecht -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Członek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spacing w:before="0" w:after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29.12.2003r.    </w:t>
              <w:br/>
              <w:t xml:space="preserve">11.03.2011r.    </w:t>
              <w:br/>
              <w:t>25.06.2013 - Zmiany w statucie</w:t>
            </w:r>
          </w:p>
          <w:p>
            <w:pPr>
              <w:pStyle w:val="Normal"/>
              <w:suppressAutoHyphens w:val="false"/>
              <w:bidi w:val="0"/>
              <w:spacing w:before="0" w:after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31.03.2015 – zmiana statu w całości</w:t>
            </w:r>
          </w:p>
          <w:p>
            <w:pPr>
              <w:pStyle w:val="Normal"/>
              <w:suppressAutoHyphens w:val="false"/>
              <w:bidi w:val="0"/>
              <w:spacing w:before="0" w:after="240"/>
              <w:jc w:val="left"/>
              <w:rPr>
                <w:rFonts w:ascii="Arial" w:hAnsi="Arial" w:cs="Arial"/>
                <w:strike w:val="false"/>
                <w:dstrike w:val="false"/>
                <w:color w:val="auto"/>
                <w:sz w:val="16"/>
                <w:szCs w:val="16"/>
              </w:rPr>
            </w:pPr>
            <w:r>
              <w:rPr>
                <w:rFonts w:cs="Arial" w:ascii="Arial" w:hAnsi="Arial"/>
                <w:strike w:val="false"/>
                <w:dstrike w:val="false"/>
                <w:color w:val="auto"/>
                <w:sz w:val="16"/>
                <w:szCs w:val="16"/>
              </w:rPr>
              <w:t>29.09.2017 – zmiana statu w całości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Do ważności oswiadczeń dotyczących praw i zobowiązań majątkowych Klubu wymagane jest współdziałanie dwóch osób: prezesa lub wiceprezesa lub skarbnika klubu.</w:t>
            </w:r>
            <w:r>
              <w:rPr>
                <w:rFonts w:cs="Arial" w:ascii="Arial" w:hAnsi="Arial"/>
                <w:sz w:val="16"/>
                <w:szCs w:val="16"/>
              </w:rPr>
              <w:br/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>Dla ważności oświadczeń w zakresie praw, podejmowania zobowiązań majątkowych oraz udzielania pełnomocnictw wymagane są podpisy dwóch osób spośród następujących: Prezesa, Sekretarza, trzeciego upoważnionego członka Zarządu.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trike/>
                <w:color w:val="FF3333"/>
                <w:sz w:val="16"/>
                <w:szCs w:val="16"/>
              </w:rPr>
            </w:pPr>
            <w:r>
              <w:rPr>
                <w:rFonts w:ascii="Arial" w:hAnsi="Arial"/>
                <w:strike/>
                <w:color w:val="FF3333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trike w:val="false"/>
                <w:dstrike w:val="false"/>
                <w:color w:val="000000"/>
                <w:sz w:val="16"/>
                <w:szCs w:val="16"/>
              </w:rPr>
              <w:t>Do zaciągania zobowiązań majątkowych oraz udzielania pełnomocnictw uprawnionych jest dwóch członków Zarządu spośród następujących” Prezesa, Skarbnika, trzeciego uprawnionego członka Zarządu.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trike/>
                <w:color w:val="FF3333"/>
                <w:sz w:val="16"/>
                <w:szCs w:val="16"/>
              </w:rPr>
            </w:pPr>
            <w:r>
              <w:rPr>
                <w:rFonts w:ascii="Arial" w:hAnsi="Arial"/>
                <w:strike/>
                <w:color w:val="FF3333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trike/>
                <w:color w:val="FF3333"/>
                <w:sz w:val="16"/>
                <w:szCs w:val="16"/>
              </w:rPr>
            </w:pPr>
            <w:r>
              <w:rPr>
                <w:rFonts w:ascii="Arial" w:hAnsi="Arial"/>
                <w:strike/>
                <w:color w:val="FF3333"/>
                <w:sz w:val="16"/>
                <w:szCs w:val="16"/>
              </w:rPr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5"/>
                <w:szCs w:val="15"/>
              </w:rPr>
            </w:pPr>
            <w:r>
              <w:rPr>
                <w:rFonts w:cs="Arial" w:ascii="Arial" w:hAnsi="Arial"/>
                <w:strike/>
                <w:color w:val="FF0000"/>
                <w:sz w:val="15"/>
                <w:szCs w:val="15"/>
              </w:rPr>
              <w:t xml:space="preserve">Planowanie i organizowanie pozalekcyjnego życia sportowego uczniów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trike/>
                <w:color w:val="FF3333"/>
                <w:sz w:val="15"/>
                <w:szCs w:val="15"/>
              </w:rPr>
              <w:t>Celem Klubu jest:</w:t>
            </w:r>
            <w:r>
              <w:rPr>
                <w:rFonts w:cs="Arial" w:ascii="Arial" w:hAnsi="Arial"/>
                <w:strike/>
                <w:color w:val="FF3333"/>
                <w:sz w:val="15"/>
                <w:szCs w:val="15"/>
              </w:rPr>
              <w:br/>
              <w:t>1. Promocja sportu.</w:t>
              <w:br/>
              <w:t xml:space="preserve">2. Planowanie i organizowanie pozalekcyjnego życia sportowego uczniów w oparciu </w:t>
              <w:br/>
              <w:t xml:space="preserve"> możliwości obiektowe i sprzętowe szkół oraz o pomoc organizacyjną i materialną </w:t>
              <w:br/>
              <w:t xml:space="preserve"> rodziców i sympatyków Klubu.</w:t>
              <w:br/>
              <w:t xml:space="preserve">3. Angażowanie uczniów do różnorodnych form aktywności ruchowej. </w:t>
              <w:br/>
              <w:t xml:space="preserve">4. Uczestniczenie w imprezach sportowych organizowanych na obszarze działania </w:t>
              <w:br/>
              <w:t xml:space="preserve">  samorządu terytorialnego i poza nim.</w:t>
              <w:br/>
              <w:t>5. Organizowanie zajęć sportowych dla dzieci i młodzieży w celu wszechstronnego</w:t>
              <w:br/>
              <w:t xml:space="preserve">   rozwoju ich sprawności fizycznej i umysłowej.</w:t>
              <w:br/>
              <w:t xml:space="preserve">6. Organizowanie działalności sportowej ze szczególnym uwzględnieniem funkcji </w:t>
              <w:br/>
              <w:t xml:space="preserve">   zdrowotnych i wychowawczych.</w:t>
              <w:br/>
              <w:t>7. Organizowanie zawodnikom różnorodnych form współzawodnictwa sportowego.</w:t>
              <w:br/>
              <w:t xml:space="preserve">8. Kształtowanie pozytywnych cech charakteru i osobowości poprzez uczestnictwo w </w:t>
              <w:br/>
              <w:t xml:space="preserve">  realizacji zadań Klubu.</w:t>
              <w:br/>
              <w:t xml:space="preserve">9. Nauka i doskonalenie elementów technicznych gry w piłkę nożną poprzez </w:t>
              <w:br/>
              <w:t xml:space="preserve">  różnorodne formy aktywności ruchowej, gry i zabawy.</w:t>
              <w:br/>
              <w:t xml:space="preserve">10. Selekcja i profesjonalna opieka nad zawodnikami wybitnie uzdolnionymi    </w:t>
              <w:br/>
              <w:t xml:space="preserve">  technicznie i ruchowo.</w:t>
              <w:br/>
              <w:t>11. Organizowanie wypoczynku dla dzieci i młodzieży.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Celem Klubu jest:</w:t>
            </w:r>
            <w:r>
              <w:rPr>
                <w:rFonts w:cs="Arial" w:ascii="Arial" w:hAnsi="Arial"/>
                <w:sz w:val="16"/>
                <w:szCs w:val="16"/>
              </w:rPr>
              <w:br/>
              <w:t>1. upowszechnianie kultury fizycznej i sportu,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2. prowadzenie szkolenia sportowego,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3. zapewnienie członkom Klubu udziału w sporcie wypoczynkowym,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4. doskonalenie uzdolnień i sprawności fizycznej członków Klubu,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5. organizowanie udziału członkom Klubu we współzawodnictwie sportowym,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6. organizowanie uczestnictwa w imprezach  sportowo-rekreacyjnych,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7. angażowanie członków Klubu do uprawniania różnych form rekreacji ruchowej,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8. dbałość o prawidłowy rozwój psychofizyczny członków Klubu,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9. podejmowanie działań na rzecz promocji i rozwoju sportu w mieście i powiecie,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10. ochronę i promocję zdrowia,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11. upowszechnianie sportowego współzawodnictwa międzynarodowego, w tym działanie na rzecz integracji środowisk sportowych oraz rozwijanie kontaktów sportowych i współpracy między społeczeństwami przez sport,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12. popularyzację zasad sportowej rywalizacji,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13. popularyzację uprawniania sportu w sposób nie szkodzący środowisku naturalnemu i zgodny z zasadami ekologii,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14. organizowanie zajęć sportowych dla dzieci i młodzieży w celu wszechstronnego rozwoju ich sprawności fizycznej i umysłowej,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15. organizowanie wypoczynku dla dzieci i młodzieży.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>Powiat Szczytno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trike w:val="false"/>
                <w:dstrike w:val="false"/>
                <w:color w:val="000000"/>
                <w:sz w:val="16"/>
                <w:szCs w:val="16"/>
              </w:rPr>
              <w:t xml:space="preserve">Terenem działania Klubu jest obszar Rzeczypospolitej Polskiej, a siedzibą Klubu jest miasto Szczytno. Klub dla realizacji swoich celów może prowadzić działalność statutową także poza granicami Rzeczypospolitej Polskiej. 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3300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3300"/>
                <w:sz w:val="16"/>
                <w:szCs w:val="16"/>
                <w:u w:val="none"/>
                <w:em w:val="none"/>
              </w:rPr>
              <w:t xml:space="preserve">Posiada wpis KRS 317744 wykaz stowarzyszeń rejestrowych pozycja nr 184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Zmiany do ewidencji wprowadził Inspektor P. Krassowski 11.07.2013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Zmiany do ewidencji wprowadził Inspektor P. Krassowski 25.06.2015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br/>
              <w:t>Zmiany do ewidencji wprowadził Inspektor P. Krassowski 14.12..2015 r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Zmiany do ewidencji wprowadził Inspektor P. Krassowski 11.10.2017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Zmiany do ewidencji wprowadziła Inspektor Beata Dec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05.05.2020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3.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16.06.2004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3/KS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brak inf.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Stowarzyszenie Klub Sportowy "WPZ Lemany" Lemany 15a 12-100 Szczytno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Prezes- Barbara Spychał, Wiceprezes- Zdzisław Bogacki, Sekretarz- Paweł Walerzak, Skarbnik- Jarosław Dąbrowski, Członek- Jerzy Górski        KOMISJA REWIZYJNA: Przewodniczący- Dariusz Woźniak, Członek- Krzysztof Dąbrowski, Członek Piotr Obrębski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10.06.2004r.      16.07.2008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Do ważności oswiadczeń dotyczących praw i zobowiązań majątkowych Klubu wymagane jest współdziałanie dwóch osób: prezesa lub wiceprezesa lub skarbnika klubu.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Sport Wypoczynkowy organizacja imprez i widowisk sportowych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Polska, Gminy Powiatu Szczycieńskiego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color w:val="FF0000"/>
                <w:sz w:val="16"/>
                <w:szCs w:val="16"/>
              </w:rPr>
              <w:t>14.01.2009 r.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snapToGrid w:val="false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trike/>
                <w:color w:val="FF0000"/>
                <w:sz w:val="16"/>
                <w:szCs w:val="16"/>
              </w:rPr>
              <w:t>4.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11.04.2005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4/KS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Marcin Andrzejczak, Zenon Gwiazda, Łukasz Borowski, Katarzyna Pikora Andrzejczyk, Arkadiusz Iwaniak, Jacek Andrzejczak, Ewa Gwiazda, Mariusz Wierzchowski, Paweł Walkowicz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Stowarzyszenie Klub Piłkarski "Szczytno" w Szczytnie ul. Lemańska 4/23 12-100 Szczytno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Prezes- Marcin Andrzejczak, Wiceprezes- Arkadiusz Iwaniak, Sekretarz- Łukasz Borowski KOMISJA REWIZYJNA: Przewodniczący- Zenon Gwiazda, Członek- Mariusz Wierzchowski, Członek- Krzysztof Gożdziewski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11.02.2005r.       25.02.2009r.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Do ważności oswiadczeń dotyczących praw i zobowiązań majątkowych Klubu wymagane jest współdziałanie dwóch osób: prezesa lub wiceprezesa lub skarbnika klubu.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Krzewienie kultury fizycznej wśród dzieci, młodzieży i dorosłych oraz wychowaniem dzieci i młodzieży przez sport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Polska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color w:val="FF0000"/>
                <w:sz w:val="16"/>
                <w:szCs w:val="16"/>
              </w:rPr>
              <w:t>25.02.2009r.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snapToGrid w:val="false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trike/>
                <w:color w:val="FF0000"/>
                <w:sz w:val="16"/>
                <w:szCs w:val="16"/>
                <w:shd w:fill="auto" w:val="clear"/>
              </w:rPr>
              <w:t>5.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  <w:t>10.07.2006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  <w:t>5/KS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  <w:t>brak inf.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  <w:t>Szczycieński Klub Sportowy "Boules" w Szczytnie ul. Lanca 10 12-100 Szczytno PCSTiR w Szczytnie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  <w:t>Prezes- Wiesław Szubka, Wiceprezes- Jerzy Cimoszyński, Sekretarz- Beata Januszczyk, Skarbnik- Maria Jolanta Rudzka, Członek- Andrzej Pawłowski, Członek- Piotr Karczewski, Członek- Małgorzata Pawłowska KOMISJA REWIZYJNA: Przewodniczący- Jarosław Matłach, Wiceprzewodniczący- Ewa Fitas, Sekretarz- Bolesław Woźniak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  <w:t xml:space="preserve">22.05.2006r. 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  <w:t>Do ważności oświadczeń dotyczących praw i zobowiązań majątkowych Klubu wymagane jest współdziałanie dwóch osób: prezesa lub wiceprezesa lub skarbnika klubu.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  <w:t>Krzewienie kultury fizycznej wśród dzieci, młodzieży i dorosłych na terenie działania klubu, popularyzacja i rozwój dyscypliny sportowej boules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  <w:shd w:fill="auto" w:val="clear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  <w:shd w:fill="auto" w:val="clear"/>
              </w:rPr>
              <w:t>Woj. Warmińsko-Mazurskie Powiat Szczycieński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color w:val="FF0000"/>
                <w:sz w:val="16"/>
                <w:szCs w:val="16"/>
              </w:rPr>
              <w:t> </w:t>
            </w:r>
            <w:r>
              <w:rPr>
                <w:rFonts w:cs="Arial" w:ascii="Arial" w:hAnsi="Arial"/>
                <w:color w:val="FF0000"/>
                <w:sz w:val="16"/>
                <w:szCs w:val="16"/>
              </w:rPr>
              <w:t>23.03.2018 r.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color w:val="FF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21.08.2008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Cezary Kuciński, Ireneusz Lis, Piotr Bambot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Stowarzyszenie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Wiejski Klub Sportowy "Wałpusza 07 Eschenwalde" </w:t>
            </w:r>
            <w:r>
              <w:rPr>
                <w:rFonts w:cs="Arial" w:ascii="Arial" w:hAnsi="Arial"/>
                <w:sz w:val="16"/>
                <w:szCs w:val="16"/>
              </w:rPr>
              <w:t>w Ciemniej Dąbrowie Jesionowiec 26 12-160 Wielbark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Zarząd Klubu:</w:t>
              <w:br/>
            </w:r>
            <w:r>
              <w:rPr>
                <w:rFonts w:cs="Arial" w:ascii="Arial" w:hAnsi="Arial"/>
                <w:sz w:val="16"/>
                <w:szCs w:val="16"/>
              </w:rPr>
              <w:t xml:space="preserve">Prezes- Piotr Bambot, Wiceprezes- Cezary Kuciński, Sekretarz- Robert Kisiel, Skarbnik- Kamil Pliszka, Członek- Michał Zapadka, Członek- Marcin Szumowski </w:t>
              <w:br/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KOMISJA REWIZYJNA:</w:t>
            </w:r>
            <w:r>
              <w:rPr>
                <w:rFonts w:cs="Arial" w:ascii="Arial" w:hAnsi="Arial"/>
                <w:sz w:val="16"/>
                <w:szCs w:val="16"/>
              </w:rPr>
              <w:t xml:space="preserve"> Jakub Szumowski, Radosław Pliszka, Bogdan Gut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18.07.2008r.       29.12.2010r.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Do ważności </w:t>
            </w:r>
            <w:r>
              <w:rPr>
                <w:rFonts w:cs="Arial" w:ascii="Arial" w:hAnsi="Arial"/>
                <w:sz w:val="16"/>
                <w:szCs w:val="16"/>
              </w:rPr>
              <w:t>oświadczeń</w:t>
            </w:r>
            <w:r>
              <w:rPr>
                <w:rFonts w:cs="Arial" w:ascii="Arial" w:hAnsi="Arial"/>
                <w:sz w:val="16"/>
                <w:szCs w:val="16"/>
              </w:rPr>
              <w:t xml:space="preserve"> dotyczących praw i zobowiązań majątkowych Klubu wymagane jest współdziałanie dwóch osób: prezesa lub wiceprezesa lub skarbnika klubu.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Organizacja i promowanie klubu, szkolenie i wychowanie najzdrowszej piłkarsko młodzieży z Gminy Wielbark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Woj.Warmińsko-Mazurskie 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05.02.2010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Zbigniew Dobkowski, Krystyna Miszczuk, Zygmunt Zapadka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Klub Sportowo-Rekreacyjny Towarzystwa Krzewienia Kultury Fizycznej w Szczytnie</w:t>
            </w:r>
            <w:r>
              <w:rPr>
                <w:rFonts w:cs="Arial" w:ascii="Arial" w:hAnsi="Arial"/>
                <w:sz w:val="16"/>
                <w:szCs w:val="16"/>
              </w:rPr>
              <w:t xml:space="preserve"> ul. Akacjowa 2 12-100 Szczytno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trike/>
                <w:color w:val="FF0000"/>
                <w:sz w:val="16"/>
                <w:szCs w:val="16"/>
              </w:rPr>
              <w:t>Zarząd Klubu:</w:t>
              <w:br/>
            </w: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Prezes- Zbigniew Dobkowski, Wiceprezes- Bogdan Gołaszewski, Wiceprezes- Konrad Klonowski, Sekretarz- Zygmunt Zapadka, Skarbnik- Krystyna Miszczuk, Członek- Emilia Bołtruczek, Członek- Katarzyna Sadowska</w:t>
              <w:br/>
            </w:r>
            <w:r>
              <w:rPr>
                <w:rFonts w:cs="Arial" w:ascii="Arial" w:hAnsi="Arial"/>
                <w:b/>
                <w:bCs/>
                <w:strike w:val="false"/>
                <w:dstrike w:val="false"/>
                <w:color w:val="auto"/>
                <w:sz w:val="16"/>
                <w:szCs w:val="16"/>
              </w:rPr>
              <w:t>Zarząd Klubu:</w:t>
              <w:br/>
            </w: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color w:val="auto"/>
                <w:sz w:val="16"/>
                <w:szCs w:val="16"/>
              </w:rPr>
              <w:t>Zbigniew Dobkowski – Prezes</w:t>
              <w:br/>
              <w:t>Konrad Klonowski – Wiceprezes</w:t>
              <w:br/>
              <w:t>Zygmunt Zapadka – Sekretarz</w:t>
              <w:br/>
              <w:t>Brygida Olifirko – Skarbnik</w:t>
              <w:br/>
              <w:t>Bogdan Lesiński – Członek</w:t>
              <w:br/>
            </w:r>
            <w:r>
              <w:rPr>
                <w:rFonts w:cs="Arial" w:ascii="Arial" w:hAnsi="Arial"/>
                <w:b/>
                <w:bCs/>
                <w:strike w:val="false"/>
                <w:dstrike w:val="false"/>
                <w:color w:val="auto"/>
                <w:sz w:val="16"/>
                <w:szCs w:val="16"/>
              </w:rPr>
              <w:t>Komisja Rewizyjna:</w:t>
            </w: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color w:val="auto"/>
                <w:sz w:val="16"/>
                <w:szCs w:val="16"/>
              </w:rPr>
              <w:br/>
              <w:t>Wiesława Zalewska – Przewodnicząca</w:t>
              <w:br/>
              <w:t>Anna Suchowiecka – Członek</w:t>
              <w:br/>
              <w:t>Edyta Pogrzebna – Członek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bCs w:val="false"/>
                <w:strike w:val="false"/>
                <w:dstrike w:val="false"/>
                <w:color w:val="auto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color w:val="auto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22.01.2010r.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Do ważności oswiadczeń dotyczących praw i zobowiązań majątkowych Klubu wymagane jest współdziałanie dwóch osób: prezesa lub wiceprezesa lub skarbnika klubu.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Promocja sportu planowanie i organizacji życia sportowego dzieci i młodzieży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Miasto i Powiat Szczytno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Zmiany do ewidencji wprowadził Inspektor P. Krassowski 1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7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04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.201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8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r.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28.07.2010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Jacek Szewczak, Ryszard Kukliński, Dariusz Pawłowski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Szczycieńskie Stowarzyszenie Sportów Walki i Rekreacji "Katana"</w:t>
            </w:r>
            <w:r>
              <w:rPr>
                <w:rFonts w:cs="Arial" w:ascii="Arial" w:hAnsi="Arial"/>
                <w:sz w:val="16"/>
                <w:szCs w:val="16"/>
              </w:rPr>
              <w:t xml:space="preserve"> ul. Skłodowskiej 3/20 12-100 Szczytno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 xml:space="preserve">Prezes- Jaczek Szewczak, Wiceprezes- Ryszard Kukliński, Skarbnik- Elżbieta Szewczak KOMISJA REWIZYJNA: Przewodniczący- Andrzej Hain, Członek- Mateusz Kandulski, Członek- Piotr Żurawski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Zarząd Klubu: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Prezes </w:t>
            </w:r>
            <w:r>
              <w:rPr>
                <w:rFonts w:cs="Arial" w:ascii="Arial" w:hAnsi="Arial"/>
                <w:sz w:val="16"/>
                <w:szCs w:val="16"/>
              </w:rPr>
              <w:t>Zarządu</w:t>
            </w:r>
            <w:r>
              <w:rPr>
                <w:rFonts w:cs="Arial" w:ascii="Arial" w:hAnsi="Arial"/>
                <w:sz w:val="16"/>
                <w:szCs w:val="16"/>
              </w:rPr>
              <w:t xml:space="preserve">- Jaczek Szewczak, Wiceprezes </w:t>
            </w:r>
            <w:r>
              <w:rPr>
                <w:rFonts w:cs="Arial" w:ascii="Arial" w:hAnsi="Arial"/>
                <w:sz w:val="16"/>
                <w:szCs w:val="16"/>
              </w:rPr>
              <w:t>Zarząu –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Maciej Cudak</w:t>
            </w:r>
            <w:r>
              <w:rPr>
                <w:rFonts w:cs="Arial" w:ascii="Arial" w:hAnsi="Arial"/>
                <w:sz w:val="16"/>
                <w:szCs w:val="16"/>
              </w:rPr>
              <w:t xml:space="preserve">, Skarbnik- Elżbieta Szewczak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Komisja Rewizyjna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cs="Arial" w:ascii="Arial" w:hAnsi="Arial"/>
                <w:sz w:val="16"/>
                <w:szCs w:val="16"/>
              </w:rPr>
              <w:t xml:space="preserve">Przewodniczący- Andrzej Hain, Członek- Mateusz Kandulski, Członek- Piotr Żurawski 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15.07.2010r.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29.06.2018 r. - zmiana statutu w całości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 xml:space="preserve">Do ważności </w:t>
            </w: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oświadczeń</w:t>
            </w: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 xml:space="preserve"> dotyczących praw i zobowiązań majątkowych Klubu wymagane jest współdziałanie dwóch osób: prezesa lub wiceprezesa lub skarbnika klubu.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</w:r>
          </w:p>
          <w:p>
            <w:pPr>
              <w:pStyle w:val="Tretekstu"/>
              <w:suppressAutoHyphens w:val="false"/>
              <w:bidi w:val="0"/>
              <w:spacing w:lineRule="auto" w:line="24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 zawierania umów, udzielania pełnomocnictwa i składania innych oświadczeń woli w szczególności w sprawach majątkowych wymagane są podpisy dwóch członków Zarządu działających łącznie.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0000"/>
                <w:sz w:val="16"/>
                <w:szCs w:val="16"/>
              </w:rPr>
              <w:t>Organizowanie, rozwijanie, popularyzacja sportów i sztuk walki, propagowanie kultury fizycznej, sportu i rekreacji ruchowej, pozostała działalność związana ze sportem.</w:t>
            </w:r>
          </w:p>
          <w:p>
            <w:pPr>
              <w:pStyle w:val="Tretekstu"/>
              <w:suppressAutoHyphens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Celem Stowarzyszenia jest dążenie do powszechnego rozwoju i popularyzacji kultury fizycznej, sportu i rekreacji w następujących formach:</w:t>
              <w:br/>
            </w:r>
            <w:r>
              <w:rPr>
                <w:rFonts w:ascii="Arial" w:hAnsi="Arial"/>
                <w:sz w:val="16"/>
                <w:szCs w:val="16"/>
              </w:rPr>
              <w:t xml:space="preserve">a) </w:t>
            </w:r>
            <w:r>
              <w:rPr>
                <w:rFonts w:ascii="Arial" w:hAnsi="Arial"/>
                <w:sz w:val="16"/>
                <w:szCs w:val="16"/>
              </w:rPr>
              <w:t>organizowanie, rozwijanie, popularyzacja sportów i sztuk walki,</w:t>
              <w:br/>
            </w:r>
            <w:r>
              <w:rPr>
                <w:rFonts w:ascii="Arial" w:hAnsi="Arial"/>
                <w:sz w:val="16"/>
                <w:szCs w:val="16"/>
              </w:rPr>
              <w:t xml:space="preserve">b) </w:t>
            </w:r>
            <w:r>
              <w:rPr>
                <w:rFonts w:ascii="Arial" w:hAnsi="Arial"/>
                <w:sz w:val="16"/>
                <w:szCs w:val="16"/>
              </w:rPr>
              <w:t>propagowanie kultury fizycznej, sportu i rekreacji ruchowej,</w:t>
              <w:br/>
            </w:r>
            <w:r>
              <w:rPr>
                <w:rFonts w:ascii="Arial" w:hAnsi="Arial"/>
                <w:sz w:val="16"/>
                <w:szCs w:val="16"/>
              </w:rPr>
              <w:t xml:space="preserve">c) </w:t>
            </w:r>
            <w:r>
              <w:rPr>
                <w:rFonts w:ascii="Arial" w:hAnsi="Arial"/>
                <w:sz w:val="16"/>
                <w:szCs w:val="16"/>
              </w:rPr>
              <w:t>pozostała działalność związana ze sportem,</w:t>
              <w:br/>
            </w:r>
            <w:r>
              <w:rPr>
                <w:rFonts w:ascii="Arial" w:hAnsi="Arial"/>
                <w:sz w:val="16"/>
                <w:szCs w:val="16"/>
              </w:rPr>
              <w:t xml:space="preserve">d) </w:t>
            </w:r>
            <w:r>
              <w:rPr>
                <w:rFonts w:ascii="Arial" w:hAnsi="Arial"/>
                <w:sz w:val="16"/>
                <w:szCs w:val="16"/>
              </w:rPr>
              <w:t xml:space="preserve">pozaszkolne formy edukacji sportowej oraz zajęć sportowych i rekreacyjnych, </w:t>
              <w:br/>
            </w:r>
            <w:r>
              <w:rPr>
                <w:rFonts w:ascii="Arial" w:hAnsi="Arial"/>
                <w:sz w:val="16"/>
                <w:szCs w:val="16"/>
              </w:rPr>
              <w:t xml:space="preserve">e) </w:t>
            </w:r>
            <w:r>
              <w:rPr>
                <w:rFonts w:ascii="Arial" w:hAnsi="Arial"/>
                <w:sz w:val="16"/>
                <w:szCs w:val="16"/>
              </w:rPr>
              <w:t>działalność klubów sportowych,</w:t>
              <w:br/>
            </w:r>
            <w:r>
              <w:rPr>
                <w:rFonts w:ascii="Arial" w:hAnsi="Arial"/>
                <w:sz w:val="16"/>
                <w:szCs w:val="16"/>
              </w:rPr>
              <w:t xml:space="preserve">f) </w:t>
            </w:r>
            <w:r>
              <w:rPr>
                <w:rFonts w:ascii="Arial" w:hAnsi="Arial"/>
                <w:sz w:val="16"/>
                <w:szCs w:val="16"/>
              </w:rPr>
              <w:t>nauka języków obcych,</w:t>
              <w:br/>
            </w:r>
            <w:r>
              <w:rPr>
                <w:rFonts w:ascii="Arial" w:hAnsi="Arial"/>
                <w:sz w:val="16"/>
                <w:szCs w:val="16"/>
              </w:rPr>
              <w:t xml:space="preserve">g) </w:t>
            </w:r>
            <w:r>
              <w:rPr>
                <w:rFonts w:ascii="Arial" w:hAnsi="Arial"/>
                <w:sz w:val="16"/>
                <w:szCs w:val="16"/>
              </w:rPr>
              <w:t>pozostałe pozaszkolne formy edukacji gdzie indziej niesklasyfikowane,</w:t>
              <w:br/>
            </w:r>
            <w:r>
              <w:rPr>
                <w:rFonts w:ascii="Arial" w:hAnsi="Arial"/>
                <w:sz w:val="16"/>
                <w:szCs w:val="16"/>
              </w:rPr>
              <w:t xml:space="preserve">h) </w:t>
            </w:r>
            <w:r>
              <w:rPr>
                <w:rFonts w:ascii="Arial" w:hAnsi="Arial"/>
                <w:sz w:val="16"/>
                <w:szCs w:val="16"/>
              </w:rPr>
              <w:t xml:space="preserve">działalność wspomagająca edukację. </w:t>
              <w:br/>
            </w:r>
            <w:r>
              <w:rPr>
                <w:rFonts w:ascii="Arial" w:hAnsi="Arial"/>
                <w:sz w:val="16"/>
                <w:szCs w:val="16"/>
              </w:rPr>
              <w:t xml:space="preserve">i) </w:t>
            </w:r>
            <w:r>
              <w:rPr>
                <w:rFonts w:ascii="Arial" w:hAnsi="Arial"/>
                <w:sz w:val="16"/>
                <w:szCs w:val="16"/>
              </w:rPr>
              <w:t>Ochrona i promocja zdrowia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Rzeczpospolita Polska Siedziba w Szczytnie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  <w:r>
              <w:rPr>
                <w:rFonts w:cs="Arial" w:ascii="Arial" w:hAnsi="Arial"/>
                <w:sz w:val="16"/>
                <w:szCs w:val="16"/>
              </w:rPr>
              <w:t xml:space="preserve">wpis do ewidencji wprowadził Inspektor P. Krassowski </w:t>
            </w:r>
            <w:r>
              <w:rPr>
                <w:rFonts w:cs="Arial" w:ascii="Arial" w:hAnsi="Arial"/>
                <w:sz w:val="16"/>
                <w:szCs w:val="16"/>
              </w:rPr>
              <w:t>24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  <w:r>
              <w:rPr>
                <w:rFonts w:cs="Arial" w:ascii="Arial" w:hAnsi="Arial"/>
                <w:sz w:val="16"/>
                <w:szCs w:val="16"/>
              </w:rPr>
              <w:t>12</w:t>
            </w:r>
            <w:r>
              <w:rPr>
                <w:rFonts w:cs="Arial" w:ascii="Arial" w:hAnsi="Arial"/>
                <w:sz w:val="16"/>
                <w:szCs w:val="16"/>
              </w:rPr>
              <w:t>.201</w:t>
            </w:r>
            <w:r>
              <w:rPr>
                <w:rFonts w:cs="Arial" w:ascii="Arial" w:hAnsi="Arial"/>
                <w:sz w:val="16"/>
                <w:szCs w:val="16"/>
              </w:rPr>
              <w:t>8</w:t>
            </w:r>
            <w:r>
              <w:rPr>
                <w:rFonts w:cs="Arial" w:ascii="Arial" w:hAnsi="Arial"/>
                <w:sz w:val="16"/>
                <w:szCs w:val="16"/>
              </w:rPr>
              <w:t xml:space="preserve"> r.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15.09.2011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brak inf.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 xml:space="preserve">Akademia Sztuk Walki Szczytno 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Akademia Sztuk Walki- NOVUM”</w:t>
            </w:r>
            <w:r>
              <w:rPr>
                <w:rFonts w:cs="Arial" w:ascii="Arial" w:hAnsi="Arial"/>
                <w:sz w:val="16"/>
                <w:szCs w:val="16"/>
              </w:rPr>
              <w:t xml:space="preserve"> ul. Sikorskiego 8/4, 12-100 Szczytno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Prezes- Dariusz Hrynowiecki, Wiceprezes- Beata Perzanowska,  Skarbnik Jolanta Świerczewska  KOMISJA REWIZYJNA: Ewa Hajn, Małgorzata Kisicka, Katarzyna Brzózy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Zarząd Klubu:</w:t>
              <w:br/>
            </w:r>
            <w:r>
              <w:rPr>
                <w:rFonts w:cs="Arial" w:ascii="Arial" w:hAnsi="Arial"/>
                <w:sz w:val="16"/>
                <w:szCs w:val="16"/>
              </w:rPr>
              <w:t xml:space="preserve">Prezes- Dariusz Hrynowiecki, Wiceprezes- Grzegorz Pliszka,  Skarbnik – Waldemar Pacana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KOMISJA REWIZYJNA: </w:t>
            </w:r>
            <w:r>
              <w:rPr>
                <w:rFonts w:cs="Arial" w:ascii="Arial" w:hAnsi="Arial"/>
                <w:sz w:val="16"/>
                <w:szCs w:val="16"/>
              </w:rPr>
              <w:t>Przewodniczący – Bartosz Korybski, Wiceprzewodniczący – Paweł Krajewski, Sekretarz – Iwona Bryszewska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10.09.2011r.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zmiana 25.11.2016 r.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Do ważności oświadczeń dotyczących praw i zobowiązań majątkowych Klubu wymagane jest współdziałanie dwóch osób: prezesa lub wiceprezesa lub skarbnika klubu.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Celem Klubu jest</w:t>
            </w:r>
            <w:r>
              <w:rPr>
                <w:rFonts w:cs="Arial" w:ascii="Arial" w:hAnsi="Arial"/>
                <w:sz w:val="16"/>
                <w:szCs w:val="16"/>
              </w:rPr>
              <w:t xml:space="preserve"> krzewienie kultury fizycznej wśród dzieci, młodzieży i dorosłych na terenie działania Klubu oraz wychowanie dzieci i młodzieży przez kulturę fizyczną i sport w szczególności: 1. organizowanie, rozwijanie, popularyzacja sportów i sztuk walki, 2. propagowanie kultury fizycznej, sportu i rekreacji ruchowej, 3. pozaszkolne formy edukacji sportowej oraz zajęć sportowych i rekreacyjnych, 4. działalność wspomagająca edukację.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Rzeczpospolita Polska Siedziba w Szczytnie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wpis do ewidencji wprowadził Inspektor P. Krassowski 15.09.2012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zmiany do ewidencji wprowadził Inspektor P. Krassowski 21.12.2016 r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07.05.2012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Szymon Rapacki ur.31.01.1982r., Grzegorz Pilecki ur.10.09.1989 r., Zdzisław Bogacki ur. 20.06.1972 r.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Gminny Klub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Sportowy Szczytno</w:t>
            </w:r>
            <w:r>
              <w:rPr>
                <w:rFonts w:cs="Arial" w:ascii="Arial" w:hAnsi="Arial"/>
                <w:sz w:val="16"/>
                <w:szCs w:val="16"/>
              </w:rPr>
              <w:t>, Romany 21, 12-100 Szczytno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Zarząd Klubu:</w:t>
              <w:br/>
            </w:r>
            <w:r>
              <w:rPr>
                <w:rFonts w:cs="Arial" w:ascii="Arial" w:hAnsi="Arial"/>
                <w:sz w:val="16"/>
                <w:szCs w:val="16"/>
              </w:rPr>
              <w:t xml:space="preserve">Prezes zarządu- Grzegorz Pilecki, Wiceprezes- Zdzisław Bogacki, Skarbnik zarządu – Jarosław Kostiuk, Sekretarz zarządu - Krzysztof Gołota, Paweł Walerzak – Członek Zarządu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KOMISJA REWIZYJNA:</w:t>
            </w:r>
            <w:r>
              <w:rPr>
                <w:rFonts w:cs="Arial" w:ascii="Arial" w:hAnsi="Arial"/>
                <w:sz w:val="16"/>
                <w:szCs w:val="16"/>
              </w:rPr>
              <w:t xml:space="preserve"> przewodniczący komisji rewizyjne -Szymon Rapacki, sekretarz komisji rewizyjnej - Adam Brzuzy, członek komisji rewizyjnej, Radosław Tański</w:t>
              <w:br/>
              <w:br/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25.04.2012 r.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Do ważności oświadczeń dotyczących praw i zobowiązań majątkowych Klubu wymagane jest działanie prezesa lub współdziałanie dwóch osób z zarządu: wiceprezesa, sekretarza i/lub skarbnika.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Celem Klubu jest</w:t>
            </w:r>
            <w:r>
              <w:rPr>
                <w:rFonts w:cs="Arial" w:ascii="Arial" w:hAnsi="Arial"/>
                <w:sz w:val="16"/>
                <w:szCs w:val="16"/>
              </w:rPr>
              <w:t xml:space="preserve"> krzewienie kultury fizycznej wśród dzieci, młodzieży i dorosłych na terenie działania Klubu oraz wychowanie dzieci i młodzieży przez kulture fizyczną i sport.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Rzeczpospolita Polska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wpis do ewidencji wprowadził Inspektor P. Krassowski 07.05.2012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05.07.2017 r.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29.05.2012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Karol Włodkowski ur. 16.08.1986 r., Tomasz Jagaczewski ur. 05.06.1979r., Piotr Mielecki ur. 16.01.1972r, Kazimierz Malik ur. 18.02.1957r.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Strzelecki Klub Sportowy Bielik</w:t>
            </w:r>
            <w:r>
              <w:rPr>
                <w:rFonts w:cs="Arial" w:ascii="Arial" w:hAnsi="Arial"/>
                <w:sz w:val="16"/>
                <w:szCs w:val="16"/>
              </w:rPr>
              <w:t xml:space="preserve"> w Dźwierzutach ul. Pasymska 2, 12-120 Dżwierzuty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trike/>
                <w:color w:val="FF3333"/>
                <w:sz w:val="14"/>
                <w:szCs w:val="14"/>
              </w:rPr>
              <w:t>ZARZĄD: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 Prezes - Piotr Mielecki, Wiceprezes - Albert Dzik, Sekretarz - Tomasz Jagaczewski, Skarbnik - Kazimierz Malik, Członek - Grzegorz Lewandowski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trike/>
                <w:color w:val="FF3333"/>
                <w:sz w:val="14"/>
                <w:szCs w:val="14"/>
              </w:rPr>
              <w:t>KOMISJA REWIZYJNA: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 Przewodniczący - Zdzisław Samborski, Członek - Marcin Sakowicz, Katarzyna Fila-Janiszewska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trike/>
                <w:color w:val="FF3333"/>
                <w:sz w:val="14"/>
                <w:szCs w:val="14"/>
              </w:rPr>
              <w:t>Zarząd Klubu: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1. Pan Piotr Mielecki - Prezes Zarządu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2. Pan Albert Dzik Zastępca Prezesa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3. Pan Wiesław Danowski  – Skarbnik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4. Pan Maciej Słowiński  – Sekretarz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5. Pan Tomasz Jagaczewski  Członek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trike/>
                <w:color w:val="FF3333"/>
                <w:sz w:val="14"/>
                <w:szCs w:val="14"/>
              </w:rPr>
              <w:t>KOMISJA REWIZYJNA: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1.Pan Tomasz Pitura  - Przewodniczący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2. Pani Anita Elbruda - Członek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3. Pan Rafał Janica – Członek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trike/>
                <w:color w:val="FF3333"/>
                <w:sz w:val="14"/>
                <w:szCs w:val="14"/>
              </w:rPr>
              <w:t>Zarząd Klubu: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1. Pan 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Tomasz Pitura 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- Prezes Zarządu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2. Pan 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Kamil Kalinowski - 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Zastępca Prezesa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3. Pan 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Adam Kalinowski 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– 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Członek Zarządu</w:t>
              <w:br/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4. Pan 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Rafał Kowalewsksi 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– Sekretarz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5. Pan 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Robert Ciężar - Skarbnik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trike/>
                <w:color w:val="FF3333"/>
                <w:sz w:val="14"/>
                <w:szCs w:val="14"/>
              </w:rPr>
              <w:t>KOMISJA REWIZYJNA: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1.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Zbigniew Kluziak </w:t>
            </w: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 xml:space="preserve">- Przewodniczący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2. Pani Anita Elbruda - Członek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  <w:t>3. Pan Rafał Janica – Członek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4"/>
                <w:szCs w:val="14"/>
              </w:rPr>
            </w:pPr>
            <w:r>
              <w:rPr>
                <w:rFonts w:cs="Arial" w:ascii="Arial" w:hAnsi="Arial"/>
                <w:strike/>
                <w:color w:val="FF3333"/>
                <w:sz w:val="14"/>
                <w:szCs w:val="14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trike w:val="false"/>
                <w:dstrike w:val="false"/>
                <w:color w:val="000000"/>
                <w:sz w:val="16"/>
                <w:szCs w:val="16"/>
              </w:rPr>
              <w:t>Zarząd Klubu: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trike w:val="false"/>
                <w:dstrike w:val="false"/>
                <w:color w:val="000000"/>
                <w:sz w:val="16"/>
                <w:szCs w:val="16"/>
              </w:rPr>
              <w:t>1. Prezes Zarządu – Albert Dzik,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trike w:val="false"/>
                <w:dstrike w:val="false"/>
                <w:color w:val="000000"/>
                <w:sz w:val="16"/>
                <w:szCs w:val="16"/>
              </w:rPr>
              <w:t>2. Zastępca Prezesa – Katarzyna Chmielewska,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trike w:val="false"/>
                <w:dstrike w:val="false"/>
                <w:color w:val="000000"/>
                <w:sz w:val="16"/>
                <w:szCs w:val="16"/>
              </w:rPr>
              <w:t xml:space="preserve">3. Członek Zarządu – Adam Kalinowski,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trike w:val="false"/>
                <w:dstrike w:val="false"/>
                <w:color w:val="000000"/>
                <w:sz w:val="16"/>
                <w:szCs w:val="16"/>
              </w:rPr>
              <w:t>4. Sekretarz – Rafał Kowalewski,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trike w:val="false"/>
                <w:dstrike w:val="false"/>
                <w:color w:val="000000"/>
                <w:sz w:val="16"/>
                <w:szCs w:val="16"/>
              </w:rPr>
              <w:t xml:space="preserve">5. Skarbnik -  Radosław Dziedzic.     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trike w:val="false"/>
                <w:dstrike w:val="false"/>
                <w:color w:val="000000"/>
                <w:sz w:val="16"/>
                <w:szCs w:val="16"/>
              </w:rPr>
              <w:t>Komisja Rewizyjna: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trike w:val="false"/>
                <w:dstrike w:val="false"/>
                <w:color w:val="000000"/>
                <w:sz w:val="16"/>
                <w:szCs w:val="16"/>
              </w:rPr>
              <w:t xml:space="preserve">1. Przewodniczący – Zbigniew Kluziak,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trike w:val="false"/>
                <w:dstrike w:val="false"/>
                <w:color w:val="000000"/>
                <w:sz w:val="16"/>
                <w:szCs w:val="16"/>
              </w:rPr>
              <w:t>2. Członek – Krzysztof Rynko,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trike w:val="false"/>
                <w:dstrike w:val="false"/>
                <w:color w:val="000000"/>
                <w:sz w:val="16"/>
                <w:szCs w:val="16"/>
              </w:rPr>
              <w:t>3. Członek – Rafał Janica.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11.05.2012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19.05.2018 r. zmiana statutu w całości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Do ważności umów zawieranych przez Klub wymagany jest podpis dwóch członków  Zarządu Klubu, w tym jego prezesa.  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>Celem Klubu jest popularyzacja kultury fizycznej i sportu, zwłaszcza poprzez propagowanie strzelectwa.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Celem Klubu jest: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1.Promocja, popieranie, popularyzacja, organizacja oraz ułatwianie dostępu</w:t>
              <w:br/>
              <w:t xml:space="preserve"> do uprawiania sportu strzeleckiego, strzelectwa rekreacyjnego i kolekcjonerstwa broni palnej, broni palnej czarnoprochowej, pneumatycznej i innej, kusz, amunicji </w:t>
            </w:r>
            <w:r>
              <w:rPr>
                <w:rFonts w:cs="Arial" w:ascii="Arial" w:hAnsi="Arial"/>
                <w:sz w:val="16"/>
                <w:szCs w:val="16"/>
              </w:rPr>
              <w:t>l</w:t>
            </w:r>
            <w:r>
              <w:rPr>
                <w:rFonts w:cs="Arial" w:ascii="Arial" w:hAnsi="Arial"/>
                <w:sz w:val="16"/>
                <w:szCs w:val="16"/>
              </w:rPr>
              <w:t>ub militariów oraz rekonstrukcji historycznych;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2.Poszerzanie wiedzy i edukowanie, przede wszystkim w dziedzinie strzelectwa sportowego, rekreacyjnego i kolekcjonerstwa broni palnej, broni palnej czarnoprochowej, pneumatycznej i innej, kusz, amunicji lub militariów, rekonstrukcji historycznych oraz ratownictwa i pierwszej pomocy oraz prawa związanego z tymi zagadnieniami;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3.Upowszechnianie kultury fizycznej i sportu wśród dzieci, młodzieży oraz dorosłych;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4. Upowszechnianie i ochrona wolności i swobód obywatelskich, zwłaszcza legalnego posiadania broni palnej, pneumatycznej i innej przez praworządnych obywateli;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5. Podtrzymywanie tradycji narodowych, pielęgnowania polskości oraz świadomości narodowej, obywatelskiej i kulturowej;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6. Wspomaganie rozwoju wspólnot i społeczności lokalnych;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7. Wspieranie porządku i bezpieczeństwa publicznego oraz przeciwdziałania patologiom społecznym;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8. Wspomaganie technicznie, szkoleniowo, informacyjnie lub finansowo organizacji rządowych,pozarządowych, zwłaszcza związanych ze strzelectwem i bronią palną;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9. Zwiększenie odsetka praworządnych obywateli czynnie uprawiających strzelectwo</w:t>
              <w:br/>
              <w:t xml:space="preserve"> i pasjonatów kolekcjonerstwa broni palnej i innej;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10. Przyspieszenie odbudowy kultury posiadania, kolekcjonowania i użytkowania broni w Polsce.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Rzeczpospolita Polska Siedziba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 Dźwierzutach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wpis do ewidencji wprowadził Inspektor P. Krassowski 29.05.2012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wpis do ewidencji wprowadził Inspektor P. Krassowski 30.08.2018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wpis do ewidencji wprowadził Inspektor P. Krassowski </w:t>
            </w:r>
            <w:r>
              <w:rPr>
                <w:rFonts w:cs="Arial" w:ascii="Arial" w:hAnsi="Arial"/>
                <w:sz w:val="16"/>
                <w:szCs w:val="16"/>
              </w:rPr>
              <w:t>20</w:t>
            </w:r>
            <w:r>
              <w:rPr>
                <w:rFonts w:cs="Arial" w:ascii="Arial" w:hAnsi="Arial"/>
                <w:sz w:val="16"/>
                <w:szCs w:val="16"/>
              </w:rPr>
              <w:t>.0</w:t>
            </w:r>
            <w:r>
              <w:rPr>
                <w:rFonts w:cs="Arial" w:ascii="Arial" w:hAnsi="Arial"/>
                <w:sz w:val="16"/>
                <w:szCs w:val="16"/>
              </w:rPr>
              <w:t>2</w:t>
            </w:r>
            <w:r>
              <w:rPr>
                <w:rFonts w:cs="Arial" w:ascii="Arial" w:hAnsi="Arial"/>
                <w:sz w:val="16"/>
                <w:szCs w:val="16"/>
              </w:rPr>
              <w:t>.201</w:t>
            </w:r>
            <w:r>
              <w:rPr>
                <w:rFonts w:cs="Arial" w:ascii="Arial" w:hAnsi="Arial"/>
                <w:sz w:val="16"/>
                <w:szCs w:val="16"/>
              </w:rPr>
              <w:t>9</w:t>
            </w:r>
            <w:r>
              <w:rPr>
                <w:rFonts w:cs="Arial" w:ascii="Arial" w:hAnsi="Arial"/>
                <w:sz w:val="16"/>
                <w:szCs w:val="16"/>
              </w:rPr>
              <w:t xml:space="preserve"> r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>26.04.2013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>12/KS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>brak inf.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>Miejski Klub Sportowy „Szczytno” z siedzibą w Szczytnie, ul. Ostrołęcka 4, 12-100 Szczytno.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Cs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Cs/>
                <w:strike/>
                <w:color w:val="FF3333"/>
                <w:sz w:val="16"/>
                <w:szCs w:val="16"/>
              </w:rPr>
              <w:t xml:space="preserve">ZARZĄD: Prezes Klubu – Zbigniew Magnuszewski, Wiceprezes Klubu – Marek Ałaj, Sekretarz – Cezary Kuciński, Członek – Dariusz Jasiński, Członek  – Andrzej Kwiatkowski           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Cs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Cs/>
                <w:strike/>
                <w:color w:val="FF3333"/>
                <w:sz w:val="16"/>
                <w:szCs w:val="16"/>
              </w:rPr>
              <w:t>KOMISJA REWIZYJNA: Przewodniczący – Ryszard Chorążewicz, Członkowie - Dariusz Pogorzelski, Waldemar Pogorzelski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Cs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Cs/>
                <w:strike/>
                <w:color w:val="FF3333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trike/>
                <w:color w:val="FF3333"/>
                <w:sz w:val="16"/>
                <w:szCs w:val="16"/>
              </w:rPr>
              <w:t>LIKWIDATORZY: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Cs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Cs/>
                <w:strike/>
                <w:color w:val="FF3333"/>
                <w:sz w:val="16"/>
                <w:szCs w:val="16"/>
              </w:rPr>
              <w:t xml:space="preserve">Marek Ałaj zam. 12-100 Szczytno ul. Lipowa 2/12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Cs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bCs/>
                <w:strike/>
                <w:color w:val="FF3333"/>
                <w:sz w:val="16"/>
                <w:szCs w:val="16"/>
              </w:rPr>
              <w:t>Dariusz Pogorzelski zam. Nowe Gizewo 16B, 12-100 Szczytno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>08.02.2013 r.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>Do zaciągania zobowiązań majątkowych oraz udzielania pełnomocnictw uprawnionych jest trzech członków Zarządu działających łącznie.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 xml:space="preserve">1. Celem Stowarzyszenia jest prowadzenie działalności w zakresie kultury fizycznej i sportu, w szczególności zaś przez: </w:t>
              <w:br/>
              <w:t xml:space="preserve"> 1) upowszechnianie kultury fizycznej i sportu, </w:t>
              <w:br/>
              <w:t xml:space="preserve"> 2) prowadzenie szkolenia sportowego oraz angażowanie w uprawianie sportu jak najszerszego grona dzieci, młodzieży i dorosłych, </w:t>
              <w:br/>
              <w:t xml:space="preserve"> 3) zapewnienia członkom Stowarzyszenia udziału w sporcie wyczynowym, </w:t>
              <w:br/>
              <w:t xml:space="preserve"> 4) doskonalenie uzdolnień i sprawności fizycznej członków Stowarzyszenia,  </w:t>
              <w:br/>
              <w:t xml:space="preserve"> 5) organizowanie udziału członków Stowarzyszenia we współzawodnictwie sportowym i imprezach sportowo-rekreacyjnych, 6) dbałość o prawidłowy rozwój psychofizyczny członków Stowarzyszenia, </w:t>
              <w:br/>
              <w:t xml:space="preserve"> 7) podejmowanie działań na rzecz promocji i rozwoju piłki nożnej w kraju, w szczególności mieście i powiecie,  </w:t>
              <w:br/>
              <w:t xml:space="preserve"> 8) propagowanie aktywnej formy spędzania czasu wolnego i zdrowego stylu życia, </w:t>
              <w:br/>
              <w:t xml:space="preserve"> 9) upowszechnianie sportowego współzawodnictwa międzynarodowego, w tym działanie na rzecz integracji środowisk sportowych oraz rozwijania kontaktów sportowych i współpracy między społeczeństwami przez sport, </w:t>
              <w:br/>
              <w:t xml:space="preserve"> 10) popularyzację zasad sportowej rywalizacji oraz kształtowanie wysokich wartości moralnych wśród sportowców,  </w:t>
              <w:br/>
              <w:t xml:space="preserve"> 11) popularyzację uprawiania sportu w sposób nie szkodzący środowisku naturalnemu i zgodny z zasadami ekologii.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 xml:space="preserve">Terenem działania Stowarzyszenia jest obszar Rzeczypospolitej Polskiej, a siedzibą Stowarzyszenia jest miasto „Szczytno”. Stowarzyszenie dla realizacji swoich celów może prowadzić działalność statutową także poza granicami Rzeczypospolitej Polskiej. 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04.03.2016 r.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 xml:space="preserve">Działalność Miejskiego Klubu Sportowego „Szczytno” istnieje od dnia 10 lutego 1998 r. tj. daty wpisu do Rejestru Stowarzyszeń Kultury Fizycznej i Związków Sportowych Sądu Wojewódzkiego w Olsztynie w Dziale A pod nr 122.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i/>
                <w:i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i/>
                <w:strike/>
                <w:color w:val="FF3333"/>
                <w:sz w:val="16"/>
                <w:szCs w:val="16"/>
              </w:rPr>
              <w:t>- Wpis do ewidencji dokonał Inspektor P. Krassowski 29.05.2013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i/>
                <w:i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i/>
                <w:strike/>
                <w:color w:val="FF3333"/>
                <w:sz w:val="16"/>
                <w:szCs w:val="16"/>
              </w:rPr>
              <w:t>29.07.2013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Wpis do ewidencji dokonał Inspektor P. Krassowski 04.03.2016 R.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18.09.2014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Marta Nagadowska ur. 26.12.1978 r., Sabina Kramarczyk ur. 20.07.1978 r., Mariusz Kramarczyk ur. 25.08.1978 r.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Klub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Sportowy "Body Shape" </w:t>
            </w:r>
            <w:r>
              <w:rPr>
                <w:rFonts w:cs="Arial" w:ascii="Arial" w:hAnsi="Arial"/>
                <w:sz w:val="16"/>
                <w:szCs w:val="16"/>
              </w:rPr>
              <w:t xml:space="preserve">z siedzibą w </w:t>
            </w: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>Szczytnie, ul. Solidarności 5/5, 12-100 Szczytno.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 w:val="false"/>
                <w:dstrike w:val="false"/>
                <w:color w:val="auto"/>
                <w:sz w:val="16"/>
                <w:szCs w:val="16"/>
              </w:rPr>
            </w:pPr>
            <w:r>
              <w:rPr>
                <w:rFonts w:cs="Arial" w:ascii="Arial" w:hAnsi="Arial"/>
                <w:strike w:val="false"/>
                <w:dstrike w:val="false"/>
                <w:color w:val="auto"/>
                <w:sz w:val="16"/>
                <w:szCs w:val="16"/>
              </w:rPr>
              <w:t>Szczy</w:t>
            </w:r>
            <w:r>
              <w:rPr>
                <w:rFonts w:cs="Arial" w:ascii="Arial" w:hAnsi="Arial"/>
                <w:strike w:val="false"/>
                <w:dstrike w:val="false"/>
                <w:color w:val="auto"/>
                <w:sz w:val="16"/>
                <w:szCs w:val="16"/>
              </w:rPr>
              <w:t>cionku</w:t>
            </w:r>
            <w:r>
              <w:rPr>
                <w:rFonts w:cs="Arial" w:ascii="Arial" w:hAnsi="Arial"/>
                <w:strike w:val="false"/>
                <w:dstrike w:val="false"/>
                <w:color w:val="auto"/>
                <w:sz w:val="16"/>
                <w:szCs w:val="16"/>
              </w:rPr>
              <w:t xml:space="preserve">, </w:t>
            </w:r>
            <w:r>
              <w:rPr>
                <w:rFonts w:cs="Arial" w:ascii="Arial" w:hAnsi="Arial"/>
                <w:strike w:val="false"/>
                <w:dstrike w:val="false"/>
                <w:color w:val="auto"/>
                <w:sz w:val="16"/>
                <w:szCs w:val="16"/>
              </w:rPr>
              <w:t>Szczycionek 12i</w:t>
            </w:r>
            <w:r>
              <w:rPr>
                <w:rFonts w:cs="Arial" w:ascii="Arial" w:hAnsi="Arial"/>
                <w:strike w:val="false"/>
                <w:dstrike w:val="false"/>
                <w:color w:val="auto"/>
                <w:sz w:val="16"/>
                <w:szCs w:val="16"/>
              </w:rPr>
              <w:t>, 12-100 Szczytno.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spacing w:before="0" w:after="24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trike/>
                <w:color w:val="FF3333"/>
                <w:sz w:val="16"/>
                <w:szCs w:val="16"/>
              </w:rPr>
              <w:t xml:space="preserve">zarząd klubu: </w:t>
            </w: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br/>
              <w:t>Prezes - Marta Nagadowska</w:t>
              <w:br/>
              <w:t>Zastępca Prezesa - Sabina Kramarczyk</w:t>
              <w:br/>
              <w:t xml:space="preserve">Sekretarz - Mariusz Kramarczyk </w:t>
              <w:br/>
            </w:r>
            <w:r>
              <w:rPr>
                <w:rFonts w:cs="Arial" w:ascii="Arial" w:hAnsi="Arial"/>
                <w:b/>
                <w:bCs/>
                <w:strike/>
                <w:color w:val="FF3333"/>
                <w:sz w:val="16"/>
                <w:szCs w:val="16"/>
              </w:rPr>
              <w:t>komisja rewizyjna:</w:t>
            </w: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br/>
              <w:t>Przewodniczący - Karol Roguszczak</w:t>
              <w:br/>
              <w:t>Członek - Justyna Banach</w:t>
              <w:br/>
              <w:t>Członek - Barbara Banach</w:t>
              <w:br/>
            </w:r>
            <w:r>
              <w:rPr>
                <w:rFonts w:cs="Arial" w:ascii="Arial" w:hAnsi="Arial"/>
                <w:sz w:val="16"/>
                <w:szCs w:val="16"/>
              </w:rPr>
              <w:br/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zarząd klubu: </w:t>
            </w:r>
            <w:r>
              <w:rPr>
                <w:rFonts w:cs="Arial" w:ascii="Arial" w:hAnsi="Arial"/>
                <w:sz w:val="16"/>
                <w:szCs w:val="16"/>
              </w:rPr>
              <w:br/>
              <w:t xml:space="preserve">Prezes - Sabina Kramarczyk Zastępca Prezesa - Mariusz Kramarczyk </w:t>
              <w:br/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komisja rewizyjna:</w:t>
            </w:r>
            <w:r>
              <w:rPr>
                <w:rFonts w:cs="Arial" w:ascii="Arial" w:hAnsi="Arial"/>
                <w:sz w:val="16"/>
                <w:szCs w:val="16"/>
              </w:rPr>
              <w:br/>
              <w:t>Przewodniczący – K</w:t>
            </w:r>
            <w:r>
              <w:rPr>
                <w:rFonts w:cs="Arial" w:ascii="Arial" w:hAnsi="Arial"/>
                <w:sz w:val="16"/>
                <w:szCs w:val="16"/>
              </w:rPr>
              <w:t>amil Samsel</w:t>
            </w:r>
            <w:r>
              <w:rPr>
                <w:rFonts w:cs="Arial" w:ascii="Arial" w:hAnsi="Arial"/>
                <w:sz w:val="16"/>
                <w:szCs w:val="16"/>
              </w:rPr>
              <w:br/>
              <w:t xml:space="preserve">Członek – </w:t>
            </w:r>
            <w:r>
              <w:rPr>
                <w:rFonts w:cs="Arial" w:ascii="Arial" w:hAnsi="Arial"/>
                <w:sz w:val="16"/>
                <w:szCs w:val="16"/>
              </w:rPr>
              <w:t>Aleksandra Samsel</w:t>
            </w:r>
            <w:r>
              <w:rPr>
                <w:rFonts w:cs="Arial" w:ascii="Arial" w:hAnsi="Arial"/>
                <w:sz w:val="16"/>
                <w:szCs w:val="16"/>
              </w:rPr>
              <w:br/>
              <w:t xml:space="preserve">Członek - 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Sylwia Hausman</w:t>
            </w:r>
          </w:p>
          <w:p>
            <w:pPr>
              <w:pStyle w:val="Normal"/>
              <w:suppressAutoHyphens w:val="false"/>
              <w:bidi w:val="0"/>
              <w:spacing w:before="0" w:after="24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01.09.2014 r.</w:t>
            </w:r>
          </w:p>
          <w:p>
            <w:pPr>
              <w:pStyle w:val="Tretekstu"/>
              <w:suppressAutoHyphens w:val="false"/>
              <w:bidi w:val="0"/>
              <w:spacing w:lineRule="auto" w:line="240" w:before="0" w:after="14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16.12.2018 r. – zmiana statu w całości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retekstu"/>
              <w:suppressAutoHyphens w:val="false"/>
              <w:bidi w:val="0"/>
              <w:spacing w:lineRule="auto" w:line="240" w:before="0" w:after="14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>Do dokonywania czynności prawnych w imieniu Klubu wymagane jest współdziałanie dwóch członków Zarządu, w tym Prezesa lub Sekretarza. Inne osoby mogą dokonywać czynności prawnych w imieniu Klubu wyłącznie na podstawie pełnomocnictwa udzieloneg</w:t>
            </w:r>
            <w:r>
              <w:rPr>
                <w:rFonts w:ascii="Arial" w:hAnsi="Arial"/>
                <w:strike/>
                <w:color w:val="FF3333"/>
                <w:sz w:val="16"/>
                <w:szCs w:val="16"/>
              </w:rPr>
              <w:t>o przez Zarząd.</w:t>
              <w:br/>
            </w:r>
            <w:r>
              <w:rPr>
                <w:rFonts w:ascii="Arial" w:hAnsi="Arial"/>
                <w:sz w:val="16"/>
                <w:szCs w:val="16"/>
              </w:rPr>
              <w:t>Reprezentacja klubu na zewnątrz, również w zakresie zaciągania zobowiązań majątkowych wymaga podpisu jednego z członków zarządu.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Celem Klubu jest:</w:t>
              <w:br/>
              <w:t xml:space="preserve">1. rozwijanie różnych form kultury fizycznej </w:t>
            </w:r>
            <w:r>
              <w:rPr>
                <w:rFonts w:cs="Arial" w:ascii="Arial" w:hAnsi="Arial"/>
                <w:sz w:val="16"/>
                <w:szCs w:val="16"/>
              </w:rPr>
              <w:t>dzieci</w:t>
            </w:r>
            <w:r>
              <w:rPr>
                <w:rFonts w:cs="Arial" w:ascii="Arial" w:hAnsi="Arial"/>
                <w:sz w:val="16"/>
                <w:szCs w:val="16"/>
              </w:rPr>
              <w:t xml:space="preserve">, </w:t>
            </w:r>
            <w:r>
              <w:rPr>
                <w:rFonts w:cs="Arial" w:ascii="Arial" w:hAnsi="Arial"/>
                <w:sz w:val="16"/>
                <w:szCs w:val="16"/>
              </w:rPr>
              <w:t>młodzieży, dorosłych w tym także seniorów</w:t>
            </w:r>
            <w:r>
              <w:rPr>
                <w:rFonts w:cs="Arial" w:ascii="Arial" w:hAnsi="Arial"/>
                <w:sz w:val="16"/>
                <w:szCs w:val="16"/>
              </w:rPr>
              <w:br/>
              <w:t>2. kształtowanie pozytywnych cech charakteru i osobowości w środowisku dzieci, młodzieży i dorosłych, jak również tworzenie dogodnych warunków w tym zakresie,</w:t>
              <w:br/>
              <w:t>3. integrowanie środowisk uczniowskich, rodzicielskich i nauczycielskich na terenie swojego działania,</w:t>
              <w:br/>
              <w:t>4. prowadzenie działalności w sferze kultury fizycznej, w dziedzinie rekreacji i rehabilitacji ruchowej.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trike/>
                <w:color w:val="FF3333"/>
                <w:sz w:val="16"/>
                <w:szCs w:val="16"/>
              </w:rPr>
            </w:pPr>
            <w:r>
              <w:rPr>
                <w:rFonts w:cs="Arial" w:ascii="Arial" w:hAnsi="Arial"/>
                <w:strike/>
                <w:color w:val="FF3333"/>
                <w:sz w:val="16"/>
                <w:szCs w:val="16"/>
              </w:rPr>
              <w:t xml:space="preserve">Terenem działania klubu jest obszar Powiatu Szczycieńskiego. Siedzibą władz Klubu jest miasto Szczytno ul. Solidarności 5/5.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Terenem działania Klubu jest obszar Rzeczypospolitej Polskiej, a siedzibą Szczycionek.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Wpis do ewidencji dokonał Inspektor P. Krassowski 18.09.2014 r.</w:t>
              <w:br/>
            </w:r>
            <w:r>
              <w:rPr>
                <w:rFonts w:cs="Arial" w:ascii="Arial" w:hAnsi="Arial"/>
                <w:sz w:val="16"/>
                <w:szCs w:val="16"/>
              </w:rPr>
              <w:t>31.12.2018 r.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24.10.2014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Marcin Cegielski </w:t>
              <w:br/>
              <w:t xml:space="preserve">ur. 23.05.1976 r., </w:t>
              <w:br/>
              <w:t xml:space="preserve">Marek Jóźwicki </w:t>
              <w:br/>
              <w:t xml:space="preserve">ur. 09.04.1980 r., </w:t>
              <w:br/>
              <w:t xml:space="preserve">Cyprian Szot </w:t>
              <w:br/>
              <w:t>ur. 26.09.1978 r.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Klub Sportowy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SZCZYCIEŃSKI KLUB AIKIDO „YUDOKAN”, </w:t>
            </w:r>
            <w:r>
              <w:rPr>
                <w:rFonts w:cs="Arial" w:ascii="Arial" w:hAnsi="Arial"/>
                <w:sz w:val="16"/>
                <w:szCs w:val="16"/>
              </w:rPr>
              <w:br/>
              <w:t>z siedzibą Lipowej Górze Wschodniej, Lipowa Góra Wschód 18F, 12-100 Szczytno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zarząd klubu: </w:t>
            </w:r>
            <w:r>
              <w:rPr>
                <w:rFonts w:cs="Arial" w:ascii="Arial" w:hAnsi="Arial"/>
                <w:sz w:val="16"/>
                <w:szCs w:val="16"/>
              </w:rPr>
              <w:br/>
              <w:t>Prezes - Marcin Cegielski</w:t>
              <w:br/>
              <w:t xml:space="preserve">Wiceprezes - Marek Jóźwicki </w:t>
              <w:br/>
              <w:t xml:space="preserve">Skarbnik - Cyprian Szot  </w:t>
              <w:br/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komisja rewizyjna:</w:t>
            </w:r>
            <w:r>
              <w:rPr>
                <w:rFonts w:cs="Arial" w:ascii="Arial" w:hAnsi="Arial"/>
                <w:sz w:val="16"/>
                <w:szCs w:val="16"/>
              </w:rPr>
              <w:br/>
              <w:t xml:space="preserve">Przewodniczący - Janusz Staszewski </w:t>
              <w:br/>
              <w:t xml:space="preserve">Sekretarz - Justyna Terlik Członek - Izabela Staszewska 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21.08.2014 r.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Dla ważności pism, dokumentów i pełnomocnictw w zakresie obrotu i obowiązków majątkowych w lub dokonywania innych czynności prawnych z tym związanych wymagane jest, pod rygorem nieważności, oświadczenie dwóch członków Zarządu.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Celem istnienia Stowarzyszenia jest:</w:t>
              <w:br/>
              <w:t>1. rozwijanie różnych form kultury fizycznej,</w:t>
              <w:br/>
              <w:t>2. działanie na rzecz popularyzacji i rozwoju sztuki walki, rekreacji ruchowej oraz kultury i sztuki dalekowschodniej,</w:t>
              <w:br/>
              <w:t>3. upowszechnianie wiedzy i kształtowanie postaw społecznych sprzyjających aktywnemu spędzaniu czasu i rozwojowi rekreacji ruchowej dzieci, młodzieży i dorosłych,</w:t>
              <w:br/>
              <w:t>4. wspieranie lokalnych inicjatyw społecznych i samorządnych w zakresie popularyzacji kultury i sztuki dalekowschodniej, rekreacji ruchowej, sportów i sztuk walki, samoobrony i ochrony,</w:t>
              <w:br/>
              <w:t>5. prowadzenie działalności kulturowo-oświatowej i szkoleniowej w zakresie edukacji społeczeństwa,</w:t>
              <w:br/>
              <w:t>6. prowadzenie działalności w sferze kultury fizycznej, w dziedzinie rekreacji i rehabilitacji ruchowej.</w:t>
              <w:br/>
              <w:t>7. tworzenie warunków materialnych, organizacyjno-prawnych i kadrowych do realizacji celów Stowarzyszenia.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Terenem działania klubu jest obszar Rzeczypospolitej Polskiej. Siedzibą władz Klubu jest miasto Szczytno.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Wpis do ewidencji dokonał Inspektor P. Krassowski 24.10.2014 r.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13.01.2017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Katarzyna Rozbiewska ur. 21.02.1976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Marek Rozbiewski ur. 12.09.1972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Jadwiga Zawada ur.05.01.1971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Grzegorz Zawada ur.22.07.1973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Renata Czapska ur.23.12.1966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Maciej Karczewski ur.15.11.1968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Dorota Popińska ur. 06.07.1965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Bożena Olszewska ur. 13.06.1958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Marek Olszewski ur. 03.10.1957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Jagoda Piasecka ur. 20.10.1992 r.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Wojciech Piasecki ur. 16.07.1986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Irmina Grądzka ur. 09.08.1971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Małgorzata Węgorzewska ur. 23.08.1985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Anna Morawiec ur. 05.05.1994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Weronika Młotkiewicz ur. 02.11.1991 r.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SPORTOWY KLUB JEŹDZIECKI WJ PIASECCY EQUESTRIAN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Małszewo 50, 12-122 Jedwabno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zarząd klubu: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Prezes – Jagoda Piasecka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Wiceprezes – Wojciech Piasecki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komisja rewizyjna: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Przewodnicząca – Bożena Olszewska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Sekretarz – Marek Olszewski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Członek – Marek Rozbiewski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28.09.2016 r.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Dla ważności oświadczenia woli, pism i dokumentów w przedmiocie praw i obowiązków majątkowych Klubu oraz udzielenia pełnomocnictw wymagane są podpisy jednej z osób: prezesa lub wiceprezesa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Celem Klubu jest: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1) Rozwój i popularyzacja jazdy konnej.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2) Kształtowanie pozytywnych cech charakteru i osobowości poprzez uczestnictwo w realizacji zadań sportowych Klubu.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Terenem działania klubu jest obszar terenu Polski z siedzibą władz w Małszewie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Wpisu do ewidencji dokonał Inspektor P. Krassowski 13.01.2017 r.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30.08.2018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04.12..2020 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16/KS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Daniel Śledzik ur. 22.10.1982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Krzysztof Adam Orłowski ur. 26.03.1982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Dominika Matyjas-Śledzik ur. 06.08.1982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Brygida Orłowska 27.10.190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Alan Salwerowicz ur. 27.04.1996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Rafał Rubak ur. 23.11.1984 r.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Paweł Sawicki ur. 26.05.1981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  <w:t xml:space="preserve">FOOTBALL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  <w:t>ACADEMY SZCZYTNO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AKADEMIA SPORTU MASURIA SZCZYTNO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Lipowa Góra Wschodnia 45/24, 12-100 Szczytno,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zarząd klubu: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  <w:t xml:space="preserve">Daniel Śledzik – prezes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  <w:t>zarządu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Radosław Jasiński- prezes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Dominika Matyjas-Śledzik – wiceprezes zarządu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Paweł – sekretarz zarządu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komisja rewizyjna: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  <w:t>Krzysztof Orłowski – przewodniczący komisji rewizyjnej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Adrian Skonieczny –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Przewodniczący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 Komisji rewizyjnej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Brygida Orłowska – członek komisji rewizyjnej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Rafał Rubak – członek komisji rewizyjnej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18.08.2018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30.09.2020 r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Do składania oświadczeń woli we wszystkich sprawach majątkowych i niemajątkowych Klubu, zawierania umów i udzielania pełnomocnictw wymagany jest podpis prezesa lub wiceprezesa zarządu.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Celem Stowarzyszenia jest działalność publiczna na rzecz rozwoju kultury fizycznej, sportu i turystyki w szczególności poprzez wykonywanie zadań w zakresie: działalności charytatywnej, wyrównywania szans i pomocy dzieciom i młodzieży w trudnej życiowej sytuacji, ochrony i promocji zdrowia, działań na rzecz osób z niepełnosprawnościami, działalności wspomagającej rozwój lokalnych wspólnot i społeczności, nauki, edukacji, oświaty i wychowania, upowszechniania kultury fizycznej i sportu.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Terenem działania Stowarzyszenia jest obszar Rzeczypospolitej Polskiej.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Siedziba Stowarzyszenia i jego organów znajduje się w Gminie Szczytno.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Wpisu do ewidencji dokonał Inspektor P. Krassowski 30.08.2018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Wpisu do ewidencji dokonał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\a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Inspektor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Beata Dec  dn.04.12.2020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znak spr.: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Or.4222.8.2020</w:t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</w:t>
            </w:r>
            <w:r>
              <w:rPr>
                <w:rFonts w:cs="Arial" w:ascii="Arial" w:hAnsi="Arial"/>
                <w:sz w:val="16"/>
                <w:szCs w:val="16"/>
              </w:rPr>
              <w:t>.0</w:t>
            </w:r>
            <w:r>
              <w:rPr>
                <w:rFonts w:cs="Arial" w:ascii="Arial" w:hAnsi="Arial"/>
                <w:sz w:val="16"/>
                <w:szCs w:val="16"/>
              </w:rPr>
              <w:t>4</w:t>
            </w:r>
            <w:r>
              <w:rPr>
                <w:rFonts w:cs="Arial" w:ascii="Arial" w:hAnsi="Arial"/>
                <w:sz w:val="16"/>
                <w:szCs w:val="16"/>
              </w:rPr>
              <w:t>.201</w:t>
            </w:r>
            <w:r>
              <w:rPr>
                <w:rFonts w:cs="Arial" w:ascii="Arial" w:hAnsi="Arial"/>
                <w:sz w:val="16"/>
                <w:szCs w:val="16"/>
              </w:rPr>
              <w:t>9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  <w:r>
              <w:rPr>
                <w:rFonts w:cs="Arial" w:ascii="Arial" w:hAnsi="Arial"/>
                <w:sz w:val="16"/>
                <w:szCs w:val="16"/>
              </w:rPr>
              <w:t>7</w:t>
            </w:r>
            <w:r>
              <w:rPr>
                <w:rFonts w:cs="Arial" w:ascii="Arial" w:hAnsi="Arial"/>
                <w:sz w:val="16"/>
                <w:szCs w:val="16"/>
              </w:rPr>
              <w:t>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Henryk Pach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ur.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06.06.1967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Konrad Tomczak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ur.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14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11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.19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95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Piotr Rogalski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ur.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09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11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.19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95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Jakub Kretkiewicz ur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05.08.1996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Jakub Tomczak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ur.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30.10.1994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Łukasz Kacprzycki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ur.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02.05.1984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r.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Adam Mierzejewski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ur.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03.08.1996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Grzegorz Górski ur. 15.10.1993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KLUB SPORTOWY </w:t>
              <w:br/>
              <w:t>JURAND RUGBY TEAM SZCZYTNO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ul. Nauczycielska 15/34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, 12-100 Szczytno,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zarząd klubu: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Konrad Tomczak – Prezes Zarządu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  <w:t>Piotr Rogalski – Sekretarz Zarządu/Skarbnik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Jakub Kretkiewicz - Członek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komisja rewizyjna: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Grzegorz Górski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–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P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rzewodniczący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K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omisji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ewizyjnej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Łukasz Kacprzycki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–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Zastępca Przewodniczącego K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omisji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ewizyjnej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  <w:t xml:space="preserve">Adam Mierzejewski </w:t>
            </w:r>
            <w:r>
              <w:rPr>
                <w:rFonts w:cs="Arial" w:ascii="Arial" w:hAnsi="Arial"/>
                <w:b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  <w:t xml:space="preserve">– </w:t>
            </w:r>
            <w:r>
              <w:rPr>
                <w:rFonts w:cs="Arial" w:ascii="Arial" w:hAnsi="Arial"/>
                <w:b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  <w:t>Sekretarz K</w:t>
            </w:r>
            <w:r>
              <w:rPr>
                <w:rFonts w:cs="Arial" w:ascii="Arial" w:hAnsi="Arial"/>
                <w:b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  <w:t xml:space="preserve">omisji </w:t>
            </w:r>
            <w:r>
              <w:rPr>
                <w:rFonts w:cs="Arial" w:ascii="Arial" w:hAnsi="Arial"/>
                <w:b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  <w:t>R</w:t>
            </w:r>
            <w:r>
              <w:rPr>
                <w:rFonts w:cs="Arial" w:ascii="Arial" w:hAnsi="Arial"/>
                <w:b w:val="false"/>
                <w:i w:val="false"/>
                <w:strike/>
                <w:outline w:val="false"/>
                <w:shadow w:val="false"/>
                <w:color w:val="C9211E"/>
                <w:sz w:val="16"/>
                <w:szCs w:val="16"/>
                <w:u w:val="none"/>
                <w:em w:val="none"/>
              </w:rPr>
              <w:t>ewizyjnej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zarząd klubu: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Jakub Tomczak - sekretarz zarządu/skarbnik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komisja rewizyjna: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Karol Kacprzycki- sekretarz komisji  rewizyjnej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21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03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.201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9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Do zawierania umów, udzielania pełnomocnictw i składania innych oświadczeń woli, w tym w sprawach majątkowych wymagany jest podpis Prezesa lub innych dwóch członków Zarządu działających łącznie.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 Celem KS JRTS jest: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1) krzewienie kultury fizycznej wśród dzieci, młodzieży i dorosłych na terenie całego kraju oraz wychowanie dzieci i młodzieży przez kulturę fizyczną i sport;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2) pomoc społeczna, w tym pomoc rodzinom i osobom w trudnej sytuacji życiowej oraz wyrównywanie szans tych rodzin i osób;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3) działalność charytatywna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4) ochrona i promocja zdrowia;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5) działalność na rzecz osób niepełnosprawnych;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6) działalność na rzecz równych praw kobiet i mężczyzn;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7) działalność wspomagająca rozwój wspólnot i społeczności lokalnych;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8) nauka, edukacja i wychowanie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9) wypoczynek dzieci i młodzieży;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10) działalność na rzecz integracji europejskiej oraz rozwijanie kontaktów i współpracy między społeczeństwami;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11) promocja i organizacja wolontariatu;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12) działalność na rzecz rodziny, macierzyństwa, rodzicielstwa, upowszechniania i ochrony praw dziecka;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13) przeciwdziałanie uzależnieniom i patologiom społecznym;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Terenem działania KS JRTS jest obszar całego kraju, a siedzibą jest  Szczytno.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Wpisu do ewidencji dokonał Inspektor P. Krassowski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12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.0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4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.201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9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Wpisu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zmian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do ewidencji dokonał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a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Inspektor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Beata Dec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31.01.2020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16.11</w:t>
            </w:r>
            <w:r>
              <w:rPr>
                <w:rFonts w:cs="Arial" w:ascii="Arial" w:hAnsi="Arial"/>
                <w:sz w:val="16"/>
                <w:szCs w:val="16"/>
              </w:rPr>
              <w:t>.20</w:t>
            </w:r>
            <w:r>
              <w:rPr>
                <w:rFonts w:cs="Arial" w:ascii="Arial" w:hAnsi="Arial"/>
                <w:sz w:val="16"/>
                <w:szCs w:val="16"/>
              </w:rPr>
              <w:t>20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  <w:r>
              <w:rPr>
                <w:rFonts w:cs="Arial" w:ascii="Arial" w:hAnsi="Arial"/>
                <w:sz w:val="16"/>
                <w:szCs w:val="16"/>
              </w:rPr>
              <w:t>8</w:t>
            </w:r>
            <w:r>
              <w:rPr>
                <w:rFonts w:cs="Arial" w:ascii="Arial" w:hAnsi="Arial"/>
                <w:sz w:val="16"/>
                <w:szCs w:val="16"/>
              </w:rPr>
              <w:t>/KS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Maciej Bukowiecki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ur.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01.08.1992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Danuta Bukowiecka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ur.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11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07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.19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67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Ireneusz Bukowiecki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ur.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05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01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.19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67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Sylwia Świder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ur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017.01.1996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Emilia Deptuła-Kijewska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ur.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06.06.1979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Konrad Bukowiecki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ur.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17.03.1997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r.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Artur Trochimowicz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ur.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11.01.1961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Sebastian Łukszo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ur.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29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07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.199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4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Natalia Kaczmarek ur. 17.01.1998 r.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MIEJSKI KLUB LEKKOATLETYCZNY JURAND </w:t>
            </w: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SZCZYTNO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ul. Tetmajera 14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, 12-100 Szczytno,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zarząd klubu: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Maciej Bukowiecki -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Prezes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Ireneusz Bukowiecki –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Członek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Konrad Bukowiecki - Członek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komisja rewizyjna: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Natalia Kaczmarek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-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P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rzewodnicząc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a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Artur Trochimowicz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- Sekretarz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shd w:fill="auto" w:val="clear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shd w:fill="auto" w:val="clear"/>
                <w:em w:val="none"/>
              </w:rPr>
              <w:t xml:space="preserve">Sebastian Łukszo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shd w:fill="auto" w:val="clear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shd w:fill="auto" w:val="clear"/>
                <w:em w:val="none"/>
              </w:rPr>
              <w:t>- Członek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22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10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.20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20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Dla ważności oświadczeń woli, pism i dokumentów w przedmiocie praw i obowiązków majątkowych Klubu, w tym do zaciągania zobowiązań majątkowych,  wymagane jest współdziałanie dwóch osób: Prezesa oraz jednego Członka Zarządu działających łącznie.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Do występowania w imieniu Klubu w sprawach niemajątkowych uprawniony jest samodzielnie każdy członek zarządu.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1. Celem </w:t>
            </w:r>
            <w:r>
              <w:rPr>
                <w:rFonts w:cs="Arial" w:ascii="Arial" w:hAnsi="Arial"/>
                <w:sz w:val="16"/>
                <w:szCs w:val="16"/>
              </w:rPr>
              <w:t xml:space="preserve">klubu sportowego </w:t>
            </w:r>
            <w:r>
              <w:rPr>
                <w:rFonts w:cs="Arial" w:ascii="Arial" w:hAnsi="Arial"/>
                <w:sz w:val="16"/>
                <w:szCs w:val="16"/>
              </w:rPr>
              <w:t>jest: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1) </w:t>
            </w:r>
            <w:r>
              <w:rPr>
                <w:rFonts w:cs="Arial" w:ascii="Arial" w:hAnsi="Arial"/>
                <w:sz w:val="16"/>
                <w:szCs w:val="16"/>
              </w:rPr>
              <w:t>doskonalenie uzdolnień sportowych i sprawności fizycznej zawodników zrzeszonych w klubie</w:t>
            </w:r>
            <w:r>
              <w:rPr>
                <w:rFonts w:cs="Arial" w:ascii="Arial" w:hAnsi="Arial"/>
                <w:sz w:val="16"/>
                <w:szCs w:val="16"/>
              </w:rPr>
              <w:t>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2) p</w:t>
            </w:r>
            <w:r>
              <w:rPr>
                <w:rFonts w:cs="Arial" w:ascii="Arial" w:hAnsi="Arial"/>
                <w:sz w:val="16"/>
                <w:szCs w:val="16"/>
              </w:rPr>
              <w:t>rowadzenie szkolenia sportowego</w:t>
            </w:r>
            <w:r>
              <w:rPr>
                <w:rFonts w:cs="Arial" w:ascii="Arial" w:hAnsi="Arial"/>
                <w:sz w:val="16"/>
                <w:szCs w:val="16"/>
              </w:rPr>
              <w:t>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3) </w:t>
            </w:r>
            <w:r>
              <w:rPr>
                <w:rFonts w:cs="Arial" w:ascii="Arial" w:hAnsi="Arial"/>
                <w:sz w:val="16"/>
                <w:szCs w:val="16"/>
              </w:rPr>
              <w:t>zapewnienie członkom klubu możliwości uczestnictwa we współzawodnictwie sportowym na szczeblu gminnym, wojewódzkim, krajowym i międzynarodowym;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4) </w:t>
            </w:r>
            <w:r>
              <w:rPr>
                <w:rFonts w:cs="Arial" w:ascii="Arial" w:hAnsi="Arial"/>
                <w:sz w:val="16"/>
                <w:szCs w:val="16"/>
              </w:rPr>
              <w:t>organizowanie imprez i widowisk sportowych</w:t>
            </w:r>
            <w:r>
              <w:rPr>
                <w:rFonts w:cs="Arial" w:ascii="Arial" w:hAnsi="Arial"/>
                <w:sz w:val="16"/>
                <w:szCs w:val="16"/>
              </w:rPr>
              <w:t>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5) </w:t>
            </w:r>
            <w:r>
              <w:rPr>
                <w:rFonts w:cs="Arial" w:ascii="Arial" w:hAnsi="Arial"/>
                <w:sz w:val="16"/>
                <w:szCs w:val="16"/>
              </w:rPr>
              <w:t>uczestnictwo w imprezach sportowych organizowanych przez Okręgowe Związki Lekkoatletyczne oraz Polski Związek Lekkiej Atletyki;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6) </w:t>
            </w:r>
            <w:r>
              <w:rPr>
                <w:rFonts w:cs="Arial" w:ascii="Arial" w:hAnsi="Arial"/>
                <w:sz w:val="16"/>
                <w:szCs w:val="16"/>
              </w:rPr>
              <w:t>organizowanie różnych form aktywności fizycznej, ze szczególnym uwzględnieniem dzieci i młodzieży</w:t>
            </w:r>
            <w:r>
              <w:rPr>
                <w:rFonts w:cs="Arial" w:ascii="Arial" w:hAnsi="Arial"/>
                <w:sz w:val="16"/>
                <w:szCs w:val="16"/>
              </w:rPr>
              <w:t>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7) </w:t>
            </w:r>
            <w:r>
              <w:rPr>
                <w:rFonts w:cs="Arial" w:ascii="Arial" w:hAnsi="Arial"/>
                <w:sz w:val="16"/>
                <w:szCs w:val="16"/>
              </w:rPr>
              <w:t>upowszechniania sportu osób niepełnosprawnych i ich integracji społecznej</w:t>
            </w:r>
            <w:r>
              <w:rPr>
                <w:rFonts w:cs="Arial" w:ascii="Arial" w:hAnsi="Arial"/>
                <w:sz w:val="16"/>
                <w:szCs w:val="16"/>
              </w:rPr>
              <w:t>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8) </w:t>
            </w:r>
            <w:r>
              <w:rPr>
                <w:rFonts w:cs="Arial" w:ascii="Arial" w:hAnsi="Arial"/>
                <w:sz w:val="16"/>
                <w:szCs w:val="16"/>
              </w:rPr>
              <w:t>angażowanie członków klubu do uprawiania różnych form aktywności fizycznej;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9) </w:t>
            </w:r>
            <w:r>
              <w:rPr>
                <w:rFonts w:cs="Arial" w:ascii="Arial" w:hAnsi="Arial"/>
                <w:sz w:val="16"/>
                <w:szCs w:val="16"/>
              </w:rPr>
              <w:t>dbałość o prawidłowy rozwój psychofizyczny członków klubu</w:t>
            </w:r>
            <w:r>
              <w:rPr>
                <w:rFonts w:cs="Arial" w:ascii="Arial" w:hAnsi="Arial"/>
                <w:sz w:val="16"/>
                <w:szCs w:val="16"/>
              </w:rPr>
              <w:t>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10) </w:t>
            </w:r>
            <w:r>
              <w:rPr>
                <w:rFonts w:cs="Arial" w:ascii="Arial" w:hAnsi="Arial"/>
                <w:sz w:val="16"/>
                <w:szCs w:val="16"/>
              </w:rPr>
              <w:t>popularyzacja i promocja miasta, gminy i powiatu.</w:t>
            </w:r>
            <w:r>
              <w:rPr>
                <w:rFonts w:cs="Arial" w:ascii="Arial" w:hAnsi="Arial"/>
                <w:sz w:val="16"/>
                <w:szCs w:val="16"/>
              </w:rPr>
              <w:t>;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Terenem działania K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lubu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est obszar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Rzeczypospolitej Polskiej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, a siedzibą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Klubu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jest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miasto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 Szczytno.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snapToGrid w:val="fals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Wpisu do ewidencji dokonał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a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Inspektor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Beata Dec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10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11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.20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20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r.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widowControl/>
        <w:suppressAutoHyphens w:val="false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footerReference w:type="default" r:id="rId2"/>
      <w:type w:val="nextPage"/>
      <w:pgSz w:orient="landscape" w:w="16838" w:h="11906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right"/>
      <w:rPr/>
    </w:pPr>
    <w:r>
      <w:rPr>
        <w:rStyle w:val="Numerstron"/>
      </w:rPr>
      <w:t xml:space="preserve">Or. 4222.1.2020             Str. </w:t>
    </w:r>
    <w:r>
      <w:rPr>
        <w:rStyle w:val="Numerstron"/>
      </w:rPr>
      <w:fldChar w:fldCharType="begin"/>
    </w:r>
    <w:r>
      <w:rPr>
        <w:rStyle w:val="Numerstron"/>
      </w:rPr>
      <w:instrText> PAGE </w:instrText>
    </w:r>
    <w:r>
      <w:rPr>
        <w:rStyle w:val="Numerstron"/>
      </w:rPr>
      <w:fldChar w:fldCharType="separate"/>
    </w:r>
    <w:r>
      <w:rPr>
        <w:rStyle w:val="Numerstron"/>
      </w:rPr>
      <w:t>1</w:t>
    </w:r>
    <w:r>
      <w:rPr>
        <w:rStyle w:val="Numerstro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LibreOffice/7.0.3.1$Windows_X86_64 LibreOffice_project/d7547858d014d4cf69878db179d326fc3483e082</Application>
  <Pages>14</Pages>
  <Words>4105</Words>
  <Characters>28640</Characters>
  <CharactersWithSpaces>32748</CharactersWithSpaces>
  <Paragraphs>441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2019-02-08T09:30:22Z</dcterms:created>
  <dc:creator/>
  <dc:description/>
  <dc:language>pl-PL</dc:language>
  <cp:lastModifiedBy/>
  <dcterms:modified xsi:type="dcterms:W3CDTF">2020-12-04T11:02:11Z</dcterms:modified>
  <cp:revision>17</cp:revision>
  <dc:subject/>
  <dc:title/>
</cp:coreProperties>
</file>